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2351" w14:textId="72438F4F" w:rsidR="00706A52" w:rsidRDefault="00706A52" w:rsidP="00706A52">
      <w:pPr>
        <w:jc w:val="left"/>
      </w:pPr>
      <w:r>
        <w:rPr>
          <w:rFonts w:hint="eastAsia"/>
        </w:rPr>
        <w:t>様式第6号（第6条関係）</w:t>
      </w:r>
    </w:p>
    <w:p w14:paraId="24DDBA3E" w14:textId="693EAFC4" w:rsidR="00706A52" w:rsidRDefault="00706A52" w:rsidP="00706A52">
      <w:pPr>
        <w:jc w:val="left"/>
      </w:pPr>
    </w:p>
    <w:p w14:paraId="24E9EAD7" w14:textId="0665C5D2" w:rsidR="00706A52" w:rsidRDefault="00706A52" w:rsidP="00706A52">
      <w:pPr>
        <w:jc w:val="center"/>
      </w:pPr>
      <w:r w:rsidRPr="004F79D2">
        <w:rPr>
          <w:rFonts w:hint="eastAsia"/>
          <w:sz w:val="24"/>
          <w:szCs w:val="28"/>
        </w:rPr>
        <w:t>防犯カメラ設置に関する報告書</w:t>
      </w:r>
    </w:p>
    <w:p w14:paraId="0962CAC8" w14:textId="2E0A04B1" w:rsidR="00706A52" w:rsidRDefault="00706A52" w:rsidP="00706A52">
      <w:pPr>
        <w:jc w:val="center"/>
      </w:pPr>
    </w:p>
    <w:p w14:paraId="5162D051" w14:textId="3463DE36" w:rsidR="00706A52" w:rsidRDefault="00706A52" w:rsidP="004F79D2">
      <w:pPr>
        <w:jc w:val="left"/>
      </w:pPr>
    </w:p>
    <w:p w14:paraId="765095A8" w14:textId="0C8A3848" w:rsidR="004F79D2" w:rsidRDefault="004F79D2" w:rsidP="004F79D2">
      <w:pPr>
        <w:jc w:val="left"/>
      </w:pPr>
    </w:p>
    <w:p w14:paraId="2D9DEB83" w14:textId="20640016" w:rsidR="004F79D2" w:rsidRDefault="004F79D2" w:rsidP="004F79D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土地・建物の全部又は一部が撮影範囲に入る住民等の同意を得ています。</w:t>
      </w:r>
    </w:p>
    <w:p w14:paraId="4837D144" w14:textId="704695B7" w:rsidR="004F79D2" w:rsidRDefault="004F79D2" w:rsidP="004F79D2">
      <w:pPr>
        <w:jc w:val="left"/>
      </w:pPr>
    </w:p>
    <w:p w14:paraId="5EEA80B8" w14:textId="4E6A062A" w:rsidR="004F79D2" w:rsidRDefault="004F79D2" w:rsidP="004F79D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設置場所、設置方法について、警察署から助言、指導を受けました。</w:t>
      </w:r>
    </w:p>
    <w:p w14:paraId="6C4728B0" w14:textId="77777777" w:rsidR="004F79D2" w:rsidRDefault="004F79D2" w:rsidP="004F79D2">
      <w:pPr>
        <w:pStyle w:val="a3"/>
        <w:rPr>
          <w:rFonts w:hint="eastAsia"/>
        </w:rPr>
      </w:pPr>
    </w:p>
    <w:p w14:paraId="58E7C47E" w14:textId="6DD077CA" w:rsidR="004F79D2" w:rsidRDefault="004F79D2" w:rsidP="004F79D2">
      <w:pPr>
        <w:jc w:val="left"/>
      </w:pPr>
    </w:p>
    <w:p w14:paraId="719069BB" w14:textId="36D6B167" w:rsidR="004F79D2" w:rsidRDefault="004F79D2" w:rsidP="004F79D2">
      <w:pPr>
        <w:ind w:firstLineChars="100" w:firstLine="210"/>
        <w:jc w:val="left"/>
      </w:pPr>
      <w:r>
        <w:rPr>
          <w:rFonts w:hint="eastAsia"/>
        </w:rPr>
        <w:t>なお、設置及びプライバシーに関するトラブル等が発生した場合は、当方で対応いたします。</w:t>
      </w:r>
    </w:p>
    <w:p w14:paraId="656097D4" w14:textId="45AD90EF" w:rsidR="004F79D2" w:rsidRDefault="004F79D2" w:rsidP="004F79D2">
      <w:pPr>
        <w:ind w:firstLineChars="100" w:firstLine="210"/>
        <w:jc w:val="left"/>
      </w:pPr>
    </w:p>
    <w:p w14:paraId="2E9DF066" w14:textId="7C1C4F25" w:rsidR="004F79D2" w:rsidRDefault="004F79D2" w:rsidP="004F79D2">
      <w:pPr>
        <w:ind w:firstLineChars="100" w:firstLine="210"/>
        <w:jc w:val="left"/>
      </w:pPr>
    </w:p>
    <w:p w14:paraId="65153354" w14:textId="1E003D18" w:rsidR="004F79D2" w:rsidRDefault="004F79D2" w:rsidP="004F79D2">
      <w:pPr>
        <w:ind w:firstLineChars="100" w:firstLine="210"/>
        <w:jc w:val="left"/>
      </w:pPr>
      <w:r>
        <w:rPr>
          <w:rFonts w:hint="eastAsia"/>
        </w:rPr>
        <w:t xml:space="preserve">　　　　年　　　月　　　日</w:t>
      </w:r>
    </w:p>
    <w:p w14:paraId="0A348F20" w14:textId="1D636417" w:rsidR="004F79D2" w:rsidRDefault="004F79D2" w:rsidP="004F79D2">
      <w:pPr>
        <w:ind w:firstLineChars="100" w:firstLine="210"/>
        <w:jc w:val="left"/>
      </w:pPr>
    </w:p>
    <w:p w14:paraId="0903994E" w14:textId="6A1CFBBB" w:rsidR="004F79D2" w:rsidRDefault="004F79D2" w:rsidP="004F79D2">
      <w:pPr>
        <w:ind w:firstLineChars="100" w:firstLine="210"/>
        <w:jc w:val="left"/>
      </w:pPr>
    </w:p>
    <w:p w14:paraId="74F23030" w14:textId="0A2F99ED" w:rsidR="004F79D2" w:rsidRDefault="004F79D2" w:rsidP="004F79D2">
      <w:pPr>
        <w:ind w:firstLineChars="100" w:firstLine="210"/>
        <w:jc w:val="left"/>
      </w:pPr>
    </w:p>
    <w:p w14:paraId="5F30CF92" w14:textId="4636BF52" w:rsidR="004F79D2" w:rsidRDefault="004F79D2" w:rsidP="004F79D2">
      <w:pPr>
        <w:wordWrap w:val="0"/>
        <w:ind w:firstLineChars="100" w:firstLine="210"/>
        <w:jc w:val="right"/>
      </w:pPr>
      <w:r>
        <w:rPr>
          <w:rFonts w:hint="eastAsia"/>
        </w:rPr>
        <w:t xml:space="preserve">住所　　　　　　　　　　　　　　　</w:t>
      </w:r>
    </w:p>
    <w:p w14:paraId="3D5697B6" w14:textId="3E0702AD" w:rsidR="004F79D2" w:rsidRDefault="004F79D2" w:rsidP="004F79D2">
      <w:pPr>
        <w:ind w:firstLineChars="100" w:firstLine="210"/>
        <w:jc w:val="right"/>
      </w:pPr>
    </w:p>
    <w:p w14:paraId="2DFE6D5B" w14:textId="2823D869" w:rsidR="004F79D2" w:rsidRDefault="004F79D2" w:rsidP="004F79D2">
      <w:pPr>
        <w:wordWrap w:val="0"/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　</w:t>
      </w:r>
    </w:p>
    <w:sectPr w:rsidR="004F79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D09"/>
    <w:multiLevelType w:val="hybridMultilevel"/>
    <w:tmpl w:val="6A48CAA8"/>
    <w:lvl w:ilvl="0" w:tplc="2004AC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04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52"/>
    <w:rsid w:val="004F79D2"/>
    <w:rsid w:val="0070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6A473"/>
  <w15:chartTrackingRefBased/>
  <w15:docId w15:val="{A1FEA48D-D41A-4567-A461-AA15C365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63C7-6E74-4CEA-8ECC-1FF2FD2D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dc:description/>
  <cp:lastModifiedBy>somu02</cp:lastModifiedBy>
  <cp:revision>1</cp:revision>
  <dcterms:created xsi:type="dcterms:W3CDTF">2022-06-30T04:58:00Z</dcterms:created>
  <dcterms:modified xsi:type="dcterms:W3CDTF">2022-06-30T05:32:00Z</dcterms:modified>
</cp:coreProperties>
</file>