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A7A91" w14:textId="77777777" w:rsidR="00E3153F" w:rsidRDefault="00E3153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様式第6号(第6条関係)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0"/>
        <w:gridCol w:w="1680"/>
      </w:tblGrid>
      <w:tr w:rsidR="00E3153F" w14:paraId="0BCF5B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</w:tcPr>
          <w:p w14:paraId="767D1411" w14:textId="77777777" w:rsidR="00E3153F" w:rsidRDefault="00E3153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D912" w14:textId="77777777" w:rsidR="00E3153F" w:rsidRDefault="00E3153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市費債</w:t>
            </w:r>
            <w:r>
              <w:rPr>
                <w:rFonts w:hint="eastAsia"/>
              </w:rPr>
              <w:t>権</w:t>
            </w:r>
          </w:p>
        </w:tc>
      </w:tr>
    </w:tbl>
    <w:p w14:paraId="2D08A139" w14:textId="77777777" w:rsidR="00E3153F" w:rsidRDefault="00E3153F">
      <w:pPr>
        <w:wordWrap w:val="0"/>
        <w:overflowPunct w:val="0"/>
        <w:autoSpaceDE w:val="0"/>
        <w:autoSpaceDN w:val="0"/>
        <w:rPr>
          <w:rFonts w:hint="eastAsia"/>
        </w:rPr>
      </w:pPr>
    </w:p>
    <w:p w14:paraId="3F1DD6E8" w14:textId="77777777" w:rsidR="00E3153F" w:rsidRDefault="00E3153F">
      <w:pPr>
        <w:wordWrap w:val="0"/>
        <w:overflowPunct w:val="0"/>
        <w:autoSpaceDE w:val="0"/>
        <w:autoSpaceDN w:val="0"/>
        <w:rPr>
          <w:rFonts w:hint="eastAsia"/>
        </w:rPr>
      </w:pPr>
    </w:p>
    <w:p w14:paraId="76CA5BE4" w14:textId="77777777" w:rsidR="00E3153F" w:rsidRDefault="00E3153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児童扶養手当過誤払返還金分割納付申請書</w:t>
      </w:r>
    </w:p>
    <w:p w14:paraId="4C344352" w14:textId="77777777" w:rsidR="00E3153F" w:rsidRDefault="00E3153F">
      <w:pPr>
        <w:wordWrap w:val="0"/>
        <w:overflowPunct w:val="0"/>
        <w:autoSpaceDE w:val="0"/>
        <w:autoSpaceDN w:val="0"/>
        <w:rPr>
          <w:rFonts w:hint="eastAsia"/>
        </w:rPr>
      </w:pPr>
    </w:p>
    <w:p w14:paraId="0C07869F" w14:textId="77777777" w:rsidR="00E3153F" w:rsidRDefault="00E3153F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14:paraId="17C42F79" w14:textId="77777777" w:rsidR="00E3153F" w:rsidRDefault="00E3153F">
      <w:pPr>
        <w:wordWrap w:val="0"/>
        <w:overflowPunct w:val="0"/>
        <w:autoSpaceDE w:val="0"/>
        <w:autoSpaceDN w:val="0"/>
        <w:rPr>
          <w:rFonts w:hint="eastAsia"/>
        </w:rPr>
      </w:pPr>
    </w:p>
    <w:p w14:paraId="5C5DE0CA" w14:textId="77777777" w:rsidR="00E3153F" w:rsidRDefault="00E3153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出雲市長　様</w:t>
      </w:r>
    </w:p>
    <w:p w14:paraId="18858931" w14:textId="77777777" w:rsidR="00E3153F" w:rsidRDefault="00E3153F">
      <w:pPr>
        <w:wordWrap w:val="0"/>
        <w:overflowPunct w:val="0"/>
        <w:autoSpaceDE w:val="0"/>
        <w:autoSpaceDN w:val="0"/>
        <w:rPr>
          <w:rFonts w:hint="eastAsia"/>
        </w:rPr>
      </w:pPr>
    </w:p>
    <w:p w14:paraId="55ECCE2D" w14:textId="77777777" w:rsidR="00E3153F" w:rsidRDefault="00E3153F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債務者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</w:t>
      </w:r>
    </w:p>
    <w:p w14:paraId="78AE8915" w14:textId="77777777" w:rsidR="00E3153F" w:rsidRDefault="00E3153F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 w:rsidR="00F304B2">
        <w:rPr>
          <w:rFonts w:hint="eastAsia"/>
        </w:rPr>
        <w:t>名　　　　　　　　　　　　㊞</w:t>
      </w:r>
      <w:r>
        <w:rPr>
          <w:rFonts w:hint="eastAsia"/>
        </w:rPr>
        <w:t xml:space="preserve">　</w:t>
      </w:r>
    </w:p>
    <w:p w14:paraId="5ACDEAAE" w14:textId="77777777" w:rsidR="00E3153F" w:rsidRDefault="00E3153F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(証書記号番号　第　　　　　　号)</w:t>
      </w:r>
    </w:p>
    <w:p w14:paraId="28B0FF63" w14:textId="77777777" w:rsidR="00E3153F" w:rsidRDefault="00E3153F">
      <w:pPr>
        <w:wordWrap w:val="0"/>
        <w:overflowPunct w:val="0"/>
        <w:autoSpaceDE w:val="0"/>
        <w:autoSpaceDN w:val="0"/>
        <w:rPr>
          <w:rFonts w:hint="eastAsia"/>
        </w:rPr>
      </w:pPr>
    </w:p>
    <w:p w14:paraId="29423B34" w14:textId="77777777" w:rsidR="00E3153F" w:rsidRDefault="00E3153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1　債務の内容</w:t>
      </w:r>
    </w:p>
    <w:p w14:paraId="6CE6033E" w14:textId="77777777" w:rsidR="00E3153F" w:rsidRDefault="00E3153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(1)債務金額　　　　　　　　　　　　　　　　　　円</w:t>
      </w:r>
    </w:p>
    <w:p w14:paraId="4F175B0E" w14:textId="77777777" w:rsidR="00E3153F" w:rsidRDefault="00E3153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(2)返納(納入)通知書交付年月日　　　　　　年　　月　　日</w:t>
      </w:r>
    </w:p>
    <w:p w14:paraId="4E0D19E7" w14:textId="77777777" w:rsidR="00E3153F" w:rsidRDefault="00E3153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(3)債務の発生理由</w:t>
      </w:r>
    </w:p>
    <w:p w14:paraId="67A78962" w14:textId="77777777" w:rsidR="00E3153F" w:rsidRDefault="00E3153F">
      <w:pPr>
        <w:wordWrap w:val="0"/>
        <w:overflowPunct w:val="0"/>
        <w:autoSpaceDE w:val="0"/>
        <w:autoSpaceDN w:val="0"/>
        <w:rPr>
          <w:rFonts w:hint="eastAsia"/>
        </w:rPr>
      </w:pPr>
    </w:p>
    <w:p w14:paraId="214E65F8" w14:textId="77777777" w:rsidR="00E3153F" w:rsidRDefault="00E3153F">
      <w:pPr>
        <w:wordWrap w:val="0"/>
        <w:overflowPunct w:val="0"/>
        <w:autoSpaceDE w:val="0"/>
        <w:autoSpaceDN w:val="0"/>
        <w:rPr>
          <w:rFonts w:hint="eastAsia"/>
        </w:rPr>
      </w:pPr>
    </w:p>
    <w:p w14:paraId="57AAAE1D" w14:textId="77777777" w:rsidR="00E3153F" w:rsidRDefault="00E3153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2　分割納付の理由</w:t>
      </w:r>
    </w:p>
    <w:p w14:paraId="49E67244" w14:textId="77777777" w:rsidR="00E3153F" w:rsidRDefault="00E3153F">
      <w:pPr>
        <w:wordWrap w:val="0"/>
        <w:overflowPunct w:val="0"/>
        <w:autoSpaceDE w:val="0"/>
        <w:autoSpaceDN w:val="0"/>
        <w:rPr>
          <w:rFonts w:hint="eastAsia"/>
        </w:rPr>
      </w:pPr>
    </w:p>
    <w:p w14:paraId="28BA6B7A" w14:textId="77777777" w:rsidR="00E3153F" w:rsidRDefault="00E3153F">
      <w:pPr>
        <w:wordWrap w:val="0"/>
        <w:overflowPunct w:val="0"/>
        <w:autoSpaceDE w:val="0"/>
        <w:autoSpaceDN w:val="0"/>
        <w:rPr>
          <w:rFonts w:hint="eastAsia"/>
        </w:rPr>
      </w:pPr>
    </w:p>
    <w:p w14:paraId="12B9F9D2" w14:textId="77777777" w:rsidR="00E3153F" w:rsidRDefault="00E3153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3　分割納付における履行期限</w:t>
      </w: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352"/>
      </w:tblGrid>
      <w:tr w:rsidR="00E3153F" w14:paraId="224B95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B1A03F" w14:textId="77777777" w:rsidR="00E3153F" w:rsidRDefault="00E3153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履行期</w:t>
            </w:r>
            <w:r>
              <w:rPr>
                <w:rFonts w:hint="eastAsia"/>
              </w:rPr>
              <w:t>限</w:t>
            </w:r>
          </w:p>
        </w:tc>
        <w:tc>
          <w:tcPr>
            <w:tcW w:w="53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5D31C8" w14:textId="77777777" w:rsidR="00E3153F" w:rsidRDefault="00E3153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6"/>
              </w:rPr>
              <w:t>履行期限ごとに履行すべき金</w:t>
            </w:r>
            <w:r>
              <w:rPr>
                <w:rFonts w:hint="eastAsia"/>
                <w:spacing w:val="2"/>
              </w:rPr>
              <w:t>額</w:t>
            </w:r>
          </w:p>
        </w:tc>
      </w:tr>
      <w:tr w:rsidR="00E3153F" w14:paraId="4949E6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3168" w:type="dxa"/>
            <w:tcBorders>
              <w:top w:val="single" w:sz="12" w:space="0" w:color="auto"/>
            </w:tcBorders>
            <w:vAlign w:val="center"/>
          </w:tcPr>
          <w:p w14:paraId="48B44E02" w14:textId="77777777" w:rsidR="00E3153F" w:rsidRDefault="00E3153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5352" w:type="dxa"/>
            <w:tcBorders>
              <w:top w:val="single" w:sz="12" w:space="0" w:color="auto"/>
            </w:tcBorders>
            <w:vAlign w:val="center"/>
          </w:tcPr>
          <w:p w14:paraId="48218721" w14:textId="77777777" w:rsidR="00E3153F" w:rsidRDefault="00E3153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3153F" w14:paraId="15FFF7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3168" w:type="dxa"/>
            <w:vAlign w:val="center"/>
          </w:tcPr>
          <w:p w14:paraId="330DBA4E" w14:textId="77777777" w:rsidR="00E3153F" w:rsidRDefault="00E3153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5352" w:type="dxa"/>
            <w:vAlign w:val="center"/>
          </w:tcPr>
          <w:p w14:paraId="30B11F06" w14:textId="77777777" w:rsidR="00E3153F" w:rsidRDefault="00E3153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3153F" w14:paraId="734262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3168" w:type="dxa"/>
            <w:vAlign w:val="center"/>
          </w:tcPr>
          <w:p w14:paraId="17B79D0E" w14:textId="77777777" w:rsidR="00E3153F" w:rsidRDefault="00E3153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5352" w:type="dxa"/>
            <w:vAlign w:val="center"/>
          </w:tcPr>
          <w:p w14:paraId="7A10D82E" w14:textId="77777777" w:rsidR="00E3153F" w:rsidRDefault="00E3153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3153F" w14:paraId="5E4654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3168" w:type="dxa"/>
            <w:vAlign w:val="center"/>
          </w:tcPr>
          <w:p w14:paraId="54C8052F" w14:textId="77777777" w:rsidR="00E3153F" w:rsidRDefault="00E3153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5352" w:type="dxa"/>
            <w:vAlign w:val="center"/>
          </w:tcPr>
          <w:p w14:paraId="187BBE75" w14:textId="77777777" w:rsidR="00E3153F" w:rsidRDefault="00E3153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3153F" w14:paraId="7964E0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3168" w:type="dxa"/>
            <w:vAlign w:val="center"/>
          </w:tcPr>
          <w:p w14:paraId="4B354B23" w14:textId="77777777" w:rsidR="00E3153F" w:rsidRDefault="00E3153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5352" w:type="dxa"/>
            <w:vAlign w:val="center"/>
          </w:tcPr>
          <w:p w14:paraId="56905049" w14:textId="77777777" w:rsidR="00E3153F" w:rsidRDefault="00E3153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3153F" w14:paraId="653450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3168" w:type="dxa"/>
            <w:vAlign w:val="center"/>
          </w:tcPr>
          <w:p w14:paraId="2E1101F9" w14:textId="77777777" w:rsidR="00E3153F" w:rsidRDefault="00E3153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5352" w:type="dxa"/>
            <w:vAlign w:val="center"/>
          </w:tcPr>
          <w:p w14:paraId="5D857DB4" w14:textId="77777777" w:rsidR="00E3153F" w:rsidRDefault="00E3153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3153F" w14:paraId="12DBA8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3168" w:type="dxa"/>
            <w:vAlign w:val="center"/>
          </w:tcPr>
          <w:p w14:paraId="230DF18B" w14:textId="77777777" w:rsidR="00E3153F" w:rsidRDefault="00E3153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(計：　　回払い)</w:t>
            </w:r>
          </w:p>
        </w:tc>
        <w:tc>
          <w:tcPr>
            <w:tcW w:w="5352" w:type="dxa"/>
            <w:vAlign w:val="center"/>
          </w:tcPr>
          <w:p w14:paraId="68F82621" w14:textId="77777777" w:rsidR="00E3153F" w:rsidRDefault="00E3153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14:paraId="0FDC9258" w14:textId="77777777" w:rsidR="00E3153F" w:rsidRDefault="00E3153F">
      <w:pPr>
        <w:wordWrap w:val="0"/>
        <w:overflowPunct w:val="0"/>
        <w:autoSpaceDE w:val="0"/>
        <w:autoSpaceDN w:val="0"/>
      </w:pPr>
    </w:p>
    <w:sectPr w:rsidR="00E3153F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25C78" w14:textId="77777777" w:rsidR="00997B32" w:rsidRDefault="00997B32">
      <w:r>
        <w:separator/>
      </w:r>
    </w:p>
  </w:endnote>
  <w:endnote w:type="continuationSeparator" w:id="0">
    <w:p w14:paraId="70AB7EC7" w14:textId="77777777" w:rsidR="00997B32" w:rsidRDefault="0099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E447D" w14:textId="77777777" w:rsidR="00997B32" w:rsidRDefault="00997B32">
      <w:r>
        <w:separator/>
      </w:r>
    </w:p>
  </w:footnote>
  <w:footnote w:type="continuationSeparator" w:id="0">
    <w:p w14:paraId="680447EE" w14:textId="77777777" w:rsidR="00997B32" w:rsidRDefault="00997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04B2"/>
    <w:rsid w:val="00997B32"/>
    <w:rsid w:val="00E3153F"/>
    <w:rsid w:val="00F3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B3856C7"/>
  <w15:chartTrackingRefBased/>
  <w15:docId w15:val="{57070B88-B8A6-447B-8910-528FDB8D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様式第6号(第6条関係)</vt:lpstr>
    </vt:vector>
  </TitlesOfParts>
  <Manager/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2025-09-14T01:59:00Z</dcterms:created>
  <dcterms:modified xsi:type="dcterms:W3CDTF">2025-09-14T01:59:00Z</dcterms:modified>
  <cp:category/>
</cp:coreProperties>
</file>