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00" w:rsidRPr="00480DEA" w:rsidRDefault="0064077F" w:rsidP="00215563">
      <w:pPr>
        <w:overflowPunct w:val="0"/>
        <w:ind w:firstLineChars="100" w:firstLine="252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様式第</w:t>
      </w:r>
      <w:r w:rsidR="00CB03AB">
        <w:rPr>
          <w:rFonts w:asciiTheme="minorEastAsia" w:eastAsiaTheme="minorEastAsia" w:hAnsiTheme="minorEastAsia" w:hint="eastAsia"/>
          <w:spacing w:val="6"/>
          <w:sz w:val="24"/>
          <w:szCs w:val="24"/>
        </w:rPr>
        <w:t>5</w:t>
      </w:r>
      <w:r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号</w:t>
      </w:r>
      <w:r w:rsidR="007B4402"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(</w:t>
      </w:r>
      <w:r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第</w:t>
      </w:r>
      <w:r w:rsidR="007766F7">
        <w:rPr>
          <w:rFonts w:asciiTheme="minorEastAsia" w:eastAsiaTheme="minorEastAsia" w:hAnsiTheme="minorEastAsia" w:hint="eastAsia"/>
          <w:spacing w:val="6"/>
          <w:sz w:val="24"/>
          <w:szCs w:val="24"/>
        </w:rPr>
        <w:t>8</w:t>
      </w:r>
      <w:bookmarkStart w:id="0" w:name="_GoBack"/>
      <w:bookmarkEnd w:id="0"/>
      <w:r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条関係</w:t>
      </w:r>
      <w:r w:rsidR="007B4402" w:rsidRPr="00480DEA">
        <w:rPr>
          <w:rFonts w:asciiTheme="minorEastAsia" w:eastAsiaTheme="minorEastAsia" w:hAnsiTheme="minorEastAsia" w:hint="eastAsia"/>
          <w:spacing w:val="6"/>
          <w:sz w:val="24"/>
          <w:szCs w:val="24"/>
        </w:rPr>
        <w:t>)</w:t>
      </w:r>
    </w:p>
    <w:p w:rsidR="00215563" w:rsidRPr="00480DEA" w:rsidRDefault="00215563" w:rsidP="00826C95">
      <w:pPr>
        <w:overflowPunct w:val="0"/>
        <w:rPr>
          <w:rFonts w:asciiTheme="minorEastAsia" w:eastAsiaTheme="minorEastAsia" w:hAnsiTheme="minorEastAsia"/>
          <w:spacing w:val="6"/>
          <w:sz w:val="24"/>
          <w:szCs w:val="24"/>
        </w:rPr>
      </w:pPr>
    </w:p>
    <w:p w:rsidR="0064077F" w:rsidRPr="00480DEA" w:rsidRDefault="0064077F" w:rsidP="0064077F">
      <w:pPr>
        <w:overflowPunct w:val="0"/>
        <w:jc w:val="center"/>
        <w:rPr>
          <w:rFonts w:asciiTheme="minorEastAsia" w:eastAsiaTheme="minorEastAsia" w:hAnsiTheme="minorEastAsia"/>
          <w:b/>
          <w:spacing w:val="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訪問</w:t>
      </w:r>
      <w:r w:rsidR="00E56722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診療</w:t>
      </w:r>
      <w:r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支援事業費補助金　事業実施状況報告書</w:t>
      </w:r>
    </w:p>
    <w:p w:rsidR="0064077F" w:rsidRPr="00480DEA" w:rsidRDefault="007B4402" w:rsidP="0064077F">
      <w:pPr>
        <w:overflowPunct w:val="0"/>
        <w:jc w:val="center"/>
        <w:rPr>
          <w:rFonts w:asciiTheme="minorEastAsia" w:eastAsiaTheme="minorEastAsia" w:hAnsiTheme="minorEastAsia"/>
          <w:b/>
          <w:spacing w:val="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(</w:t>
      </w:r>
      <w:r w:rsidR="0064077F"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 xml:space="preserve">　　　　　年　　　　　月　実施分</w:t>
      </w:r>
      <w:r w:rsidRPr="00480DEA">
        <w:rPr>
          <w:rFonts w:asciiTheme="minorEastAsia" w:eastAsiaTheme="minorEastAsia" w:hAnsiTheme="minorEastAsia" w:hint="eastAsia"/>
          <w:b/>
          <w:spacing w:val="6"/>
          <w:sz w:val="24"/>
          <w:szCs w:val="24"/>
        </w:rPr>
        <w:t>)</w:t>
      </w:r>
    </w:p>
    <w:p w:rsidR="0064077F" w:rsidRPr="00480DEA" w:rsidRDefault="0064077F" w:rsidP="00826C95">
      <w:pPr>
        <w:overflowPunct w:val="0"/>
        <w:rPr>
          <w:rFonts w:asciiTheme="minorEastAsia" w:eastAsiaTheme="minorEastAsia" w:hAnsiTheme="minorEastAsia"/>
          <w:spacing w:val="6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2"/>
        <w:gridCol w:w="6658"/>
      </w:tblGrid>
      <w:tr w:rsidR="0064077F" w:rsidRPr="00480DEA" w:rsidTr="00E56722">
        <w:trPr>
          <w:trHeight w:val="405"/>
        </w:trPr>
        <w:tc>
          <w:tcPr>
            <w:tcW w:w="1842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2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2"/>
                <w:szCs w:val="24"/>
              </w:rPr>
              <w:t>補助事業者名</w:t>
            </w:r>
          </w:p>
        </w:tc>
        <w:tc>
          <w:tcPr>
            <w:tcW w:w="6658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</w:pPr>
          </w:p>
        </w:tc>
      </w:tr>
      <w:tr w:rsidR="0064077F" w:rsidRPr="00480DEA" w:rsidTr="00E56722">
        <w:trPr>
          <w:trHeight w:val="411"/>
        </w:trPr>
        <w:tc>
          <w:tcPr>
            <w:tcW w:w="1842" w:type="dxa"/>
            <w:vAlign w:val="center"/>
          </w:tcPr>
          <w:p w:rsidR="0064077F" w:rsidRPr="00480DEA" w:rsidRDefault="00432B55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2"/>
                <w:szCs w:val="24"/>
              </w:rPr>
              <w:t>医療機関</w:t>
            </w:r>
            <w:r w:rsidR="0064077F" w:rsidRPr="00480DEA">
              <w:rPr>
                <w:rFonts w:asciiTheme="minorEastAsia" w:eastAsiaTheme="minorEastAsia" w:hAnsiTheme="minorEastAsia" w:hint="eastAsia"/>
                <w:spacing w:val="6"/>
                <w:sz w:val="22"/>
                <w:szCs w:val="24"/>
              </w:rPr>
              <w:t>名</w:t>
            </w:r>
          </w:p>
        </w:tc>
        <w:tc>
          <w:tcPr>
            <w:tcW w:w="6658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</w:pPr>
          </w:p>
        </w:tc>
      </w:tr>
      <w:tr w:rsidR="0064077F" w:rsidRPr="00480DEA" w:rsidTr="00E56722">
        <w:trPr>
          <w:trHeight w:val="403"/>
        </w:trPr>
        <w:tc>
          <w:tcPr>
            <w:tcW w:w="1842" w:type="dxa"/>
            <w:vAlign w:val="center"/>
          </w:tcPr>
          <w:p w:rsidR="0064077F" w:rsidRPr="00480DEA" w:rsidRDefault="00432B55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2"/>
                <w:szCs w:val="24"/>
              </w:rPr>
              <w:t>医療機関</w:t>
            </w:r>
            <w:r w:rsidR="0064077F" w:rsidRPr="00480DEA">
              <w:rPr>
                <w:rFonts w:asciiTheme="minorEastAsia" w:eastAsiaTheme="minorEastAsia" w:hAnsiTheme="minorEastAsia" w:hint="eastAsia"/>
                <w:spacing w:val="6"/>
                <w:sz w:val="22"/>
                <w:szCs w:val="24"/>
              </w:rPr>
              <w:t>所在地</w:t>
            </w:r>
          </w:p>
        </w:tc>
        <w:tc>
          <w:tcPr>
            <w:tcW w:w="6658" w:type="dxa"/>
            <w:vAlign w:val="center"/>
          </w:tcPr>
          <w:p w:rsidR="0064077F" w:rsidRPr="00480DEA" w:rsidRDefault="0064077F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183"/>
        <w:tblW w:w="15304" w:type="dxa"/>
        <w:tblLook w:val="04A0" w:firstRow="1" w:lastRow="0" w:firstColumn="1" w:lastColumn="0" w:noHBand="0" w:noVBand="1"/>
      </w:tblPr>
      <w:tblGrid>
        <w:gridCol w:w="452"/>
        <w:gridCol w:w="5355"/>
        <w:gridCol w:w="2693"/>
        <w:gridCol w:w="993"/>
        <w:gridCol w:w="1701"/>
        <w:gridCol w:w="1701"/>
        <w:gridCol w:w="2409"/>
      </w:tblGrid>
      <w:tr w:rsidR="00E56722" w:rsidRPr="00480DEA" w:rsidTr="00E56722">
        <w:trPr>
          <w:trHeight w:val="417"/>
        </w:trPr>
        <w:tc>
          <w:tcPr>
            <w:tcW w:w="452" w:type="dxa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4"/>
                <w:szCs w:val="24"/>
              </w:rPr>
            </w:pP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住所</w:t>
            </w: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氏名</w:t>
            </w: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性別</w:t>
            </w: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jc w:val="left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医療機関</w:t>
            </w: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からの</w:t>
            </w:r>
          </w:p>
          <w:p w:rsidR="00E56722" w:rsidRPr="00480DEA" w:rsidRDefault="00E56722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所要時間(分)</w:t>
            </w: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訪問回数(回)</w:t>
            </w: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overflowPunct w:val="0"/>
              <w:jc w:val="center"/>
              <w:rPr>
                <w:rFonts w:asciiTheme="minorEastAsia" w:eastAsiaTheme="minorEastAsia" w:hAnsiTheme="minorEastAsia"/>
                <w:spacing w:val="6"/>
                <w:sz w:val="20"/>
                <w:szCs w:val="24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訪問回数に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4,000</w:t>
            </w: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4"/>
              </w:rPr>
              <w:t>円を乗じた額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1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overflowPunct w:val="0"/>
              <w:jc w:val="righ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2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3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4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5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E56722">
            <w:pPr>
              <w:overflowPunct w:val="0"/>
              <w:jc w:val="lef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6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7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8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E56722">
        <w:trPr>
          <w:trHeight w:val="447"/>
        </w:trPr>
        <w:tc>
          <w:tcPr>
            <w:tcW w:w="452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9</w:t>
            </w:r>
          </w:p>
        </w:tc>
        <w:tc>
          <w:tcPr>
            <w:tcW w:w="5355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117F92">
        <w:trPr>
          <w:trHeight w:val="447"/>
        </w:trPr>
        <w:tc>
          <w:tcPr>
            <w:tcW w:w="452" w:type="dxa"/>
            <w:tcBorders>
              <w:bottom w:val="double" w:sz="4" w:space="0" w:color="auto"/>
            </w:tcBorders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10</w:t>
            </w:r>
          </w:p>
        </w:tc>
        <w:tc>
          <w:tcPr>
            <w:tcW w:w="5355" w:type="dxa"/>
            <w:tcBorders>
              <w:bottom w:val="double" w:sz="4" w:space="0" w:color="auto"/>
            </w:tcBorders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E56722" w:rsidRPr="00480DEA" w:rsidRDefault="00E56722" w:rsidP="0021556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  <w:tr w:rsidR="00E56722" w:rsidRPr="00480DEA" w:rsidTr="00117F92">
        <w:trPr>
          <w:trHeight w:val="447"/>
        </w:trPr>
        <w:tc>
          <w:tcPr>
            <w:tcW w:w="452" w:type="dxa"/>
            <w:tcBorders>
              <w:top w:val="double" w:sz="4" w:space="0" w:color="auto"/>
            </w:tcBorders>
            <w:vAlign w:val="center"/>
          </w:tcPr>
          <w:p w:rsidR="00E56722" w:rsidRPr="00480DEA" w:rsidRDefault="00E56722" w:rsidP="00215563">
            <w:pPr>
              <w:overflowPunct w:val="0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計</w:t>
            </w:r>
          </w:p>
        </w:tc>
        <w:tc>
          <w:tcPr>
            <w:tcW w:w="12443" w:type="dxa"/>
            <w:gridSpan w:val="5"/>
            <w:tcBorders>
              <w:top w:val="double" w:sz="4" w:space="0" w:color="auto"/>
              <w:tl2br w:val="single" w:sz="4" w:space="0" w:color="auto"/>
              <w:tr2bl w:val="nil"/>
            </w:tcBorders>
            <w:vAlign w:val="center"/>
          </w:tcPr>
          <w:p w:rsidR="00E56722" w:rsidRPr="00480DEA" w:rsidRDefault="00E56722" w:rsidP="00215563">
            <w:pPr>
              <w:overflowPunct w:val="0"/>
              <w:jc w:val="righ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:rsidR="00E56722" w:rsidRPr="00480DEA" w:rsidRDefault="00E56722" w:rsidP="00215563">
            <w:pPr>
              <w:overflowPunct w:val="0"/>
              <w:jc w:val="righ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480DEA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</w:rPr>
              <w:t>円</w:t>
            </w:r>
          </w:p>
        </w:tc>
      </w:tr>
    </w:tbl>
    <w:p w:rsidR="0064077F" w:rsidRPr="00480DEA" w:rsidRDefault="0064077F" w:rsidP="00826C95">
      <w:pPr>
        <w:overflowPunct w:val="0"/>
        <w:rPr>
          <w:rFonts w:asciiTheme="minorEastAsia" w:eastAsiaTheme="minorEastAsia" w:hAnsiTheme="minorEastAsia"/>
          <w:spacing w:val="6"/>
          <w:sz w:val="20"/>
          <w:szCs w:val="20"/>
        </w:rPr>
      </w:pPr>
    </w:p>
    <w:sectPr w:rsidR="0064077F" w:rsidRPr="00480DEA" w:rsidSect="00DF13C3">
      <w:pgSz w:w="16838" w:h="11906" w:orient="landscape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ED" w:rsidRDefault="00CE23ED" w:rsidP="00751050">
      <w:r>
        <w:separator/>
      </w:r>
    </w:p>
  </w:endnote>
  <w:endnote w:type="continuationSeparator" w:id="0">
    <w:p w:rsidR="00CE23ED" w:rsidRDefault="00CE23ED" w:rsidP="0075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ED" w:rsidRDefault="00CE23ED" w:rsidP="00751050">
      <w:r>
        <w:separator/>
      </w:r>
    </w:p>
  </w:footnote>
  <w:footnote w:type="continuationSeparator" w:id="0">
    <w:p w:rsidR="00CE23ED" w:rsidRDefault="00CE23ED" w:rsidP="0075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34A3"/>
    <w:rsid w:val="00004267"/>
    <w:rsid w:val="00007CF0"/>
    <w:rsid w:val="00014E15"/>
    <w:rsid w:val="0001521F"/>
    <w:rsid w:val="00022E71"/>
    <w:rsid w:val="00024930"/>
    <w:rsid w:val="00025BA2"/>
    <w:rsid w:val="000378FE"/>
    <w:rsid w:val="00057F59"/>
    <w:rsid w:val="0006139D"/>
    <w:rsid w:val="00062BC7"/>
    <w:rsid w:val="000858C3"/>
    <w:rsid w:val="000B16AC"/>
    <w:rsid w:val="000B5F07"/>
    <w:rsid w:val="000D5600"/>
    <w:rsid w:val="001144B2"/>
    <w:rsid w:val="0011520F"/>
    <w:rsid w:val="00117F92"/>
    <w:rsid w:val="00122B3F"/>
    <w:rsid w:val="00152446"/>
    <w:rsid w:val="001536AE"/>
    <w:rsid w:val="00153FB7"/>
    <w:rsid w:val="00166E0C"/>
    <w:rsid w:val="001728E2"/>
    <w:rsid w:val="00192AED"/>
    <w:rsid w:val="001A265B"/>
    <w:rsid w:val="001B72EF"/>
    <w:rsid w:val="001F71F5"/>
    <w:rsid w:val="002045EF"/>
    <w:rsid w:val="00215563"/>
    <w:rsid w:val="00221DA0"/>
    <w:rsid w:val="002251C7"/>
    <w:rsid w:val="00246F8C"/>
    <w:rsid w:val="0025492B"/>
    <w:rsid w:val="00270688"/>
    <w:rsid w:val="00272B4D"/>
    <w:rsid w:val="002812B8"/>
    <w:rsid w:val="0028162B"/>
    <w:rsid w:val="00283824"/>
    <w:rsid w:val="00283A9A"/>
    <w:rsid w:val="0029678C"/>
    <w:rsid w:val="002A5975"/>
    <w:rsid w:val="002C4752"/>
    <w:rsid w:val="002C5E71"/>
    <w:rsid w:val="002F6472"/>
    <w:rsid w:val="00300178"/>
    <w:rsid w:val="003203D2"/>
    <w:rsid w:val="0032674D"/>
    <w:rsid w:val="0034090D"/>
    <w:rsid w:val="00347F46"/>
    <w:rsid w:val="00373069"/>
    <w:rsid w:val="00392236"/>
    <w:rsid w:val="00392F18"/>
    <w:rsid w:val="003A2527"/>
    <w:rsid w:val="003B5200"/>
    <w:rsid w:val="003B5FE2"/>
    <w:rsid w:val="003C163A"/>
    <w:rsid w:val="003E43AB"/>
    <w:rsid w:val="003E6687"/>
    <w:rsid w:val="00401692"/>
    <w:rsid w:val="00401FF5"/>
    <w:rsid w:val="00411377"/>
    <w:rsid w:val="00414317"/>
    <w:rsid w:val="00417ECC"/>
    <w:rsid w:val="00432B55"/>
    <w:rsid w:val="00447C63"/>
    <w:rsid w:val="00453DC2"/>
    <w:rsid w:val="00454492"/>
    <w:rsid w:val="00480DEA"/>
    <w:rsid w:val="00492B41"/>
    <w:rsid w:val="004C4493"/>
    <w:rsid w:val="004D42D0"/>
    <w:rsid w:val="004E0780"/>
    <w:rsid w:val="004E1FD9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077F"/>
    <w:rsid w:val="006439CD"/>
    <w:rsid w:val="00655268"/>
    <w:rsid w:val="00661459"/>
    <w:rsid w:val="00672CE4"/>
    <w:rsid w:val="00691500"/>
    <w:rsid w:val="006D13F7"/>
    <w:rsid w:val="006D2F2A"/>
    <w:rsid w:val="006E4049"/>
    <w:rsid w:val="006F487B"/>
    <w:rsid w:val="0070729F"/>
    <w:rsid w:val="00716337"/>
    <w:rsid w:val="0072489F"/>
    <w:rsid w:val="0072721E"/>
    <w:rsid w:val="00731CF3"/>
    <w:rsid w:val="00751050"/>
    <w:rsid w:val="0076493F"/>
    <w:rsid w:val="0076732D"/>
    <w:rsid w:val="007718F8"/>
    <w:rsid w:val="007721CA"/>
    <w:rsid w:val="007764F1"/>
    <w:rsid w:val="007766F7"/>
    <w:rsid w:val="007B4402"/>
    <w:rsid w:val="007D3A91"/>
    <w:rsid w:val="007D669B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22237"/>
    <w:rsid w:val="00A5279C"/>
    <w:rsid w:val="00A72728"/>
    <w:rsid w:val="00A807A9"/>
    <w:rsid w:val="00A81D50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D2A32"/>
    <w:rsid w:val="00BE006C"/>
    <w:rsid w:val="00C03C1F"/>
    <w:rsid w:val="00C149FC"/>
    <w:rsid w:val="00C2753C"/>
    <w:rsid w:val="00C50DA5"/>
    <w:rsid w:val="00C55F91"/>
    <w:rsid w:val="00C83AB1"/>
    <w:rsid w:val="00C842D5"/>
    <w:rsid w:val="00C9364F"/>
    <w:rsid w:val="00CB03AB"/>
    <w:rsid w:val="00CC5040"/>
    <w:rsid w:val="00CD39B5"/>
    <w:rsid w:val="00CE23ED"/>
    <w:rsid w:val="00D26FB8"/>
    <w:rsid w:val="00D64953"/>
    <w:rsid w:val="00D74DEE"/>
    <w:rsid w:val="00DB154D"/>
    <w:rsid w:val="00DB7B28"/>
    <w:rsid w:val="00DC61BE"/>
    <w:rsid w:val="00DF0C95"/>
    <w:rsid w:val="00DF13C3"/>
    <w:rsid w:val="00E312A7"/>
    <w:rsid w:val="00E32C48"/>
    <w:rsid w:val="00E358AF"/>
    <w:rsid w:val="00E56722"/>
    <w:rsid w:val="00E7087F"/>
    <w:rsid w:val="00E765DE"/>
    <w:rsid w:val="00E83465"/>
    <w:rsid w:val="00EA05BA"/>
    <w:rsid w:val="00EA3DCE"/>
    <w:rsid w:val="00ED0238"/>
    <w:rsid w:val="00ED7A00"/>
    <w:rsid w:val="00EE38DD"/>
    <w:rsid w:val="00F04CCA"/>
    <w:rsid w:val="00F30550"/>
    <w:rsid w:val="00F338AD"/>
    <w:rsid w:val="00F4498D"/>
    <w:rsid w:val="00F54254"/>
    <w:rsid w:val="00F97117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05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05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8</cp:revision>
  <dcterms:created xsi:type="dcterms:W3CDTF">2016-08-29T05:26:00Z</dcterms:created>
  <dcterms:modified xsi:type="dcterms:W3CDTF">2022-02-08T06:19:00Z</dcterms:modified>
</cp:coreProperties>
</file>