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4845" w:rsidRDefault="00DB6AD8" w:rsidP="00727D4B">
      <w:pPr>
        <w:wordWrap/>
        <w:spacing w:after="210" w:line="240" w:lineRule="auto"/>
        <w:rPr>
          <w:rFonts w:hAnsi="ＭＳ 明朝" w:hint="eastAsia"/>
        </w:rPr>
      </w:pPr>
      <w:r w:rsidRPr="00DB6AD8">
        <w:rPr>
          <w:rFonts w:hAnsi="ＭＳ 明朝" w:hint="eastAsia"/>
        </w:rPr>
        <w:t>別記</w:t>
      </w:r>
      <w:r w:rsidR="00B04845" w:rsidRPr="00DB6AD8">
        <w:rPr>
          <w:rFonts w:hAnsi="ＭＳ 明朝" w:hint="eastAsia"/>
        </w:rPr>
        <w:t>様式</w:t>
      </w:r>
      <w:r w:rsidR="00594881">
        <w:rPr>
          <w:rFonts w:hAnsi="ＭＳ 明朝" w:hint="eastAsia"/>
        </w:rPr>
        <w:t>第</w:t>
      </w:r>
      <w:r w:rsidR="0004729A">
        <w:rPr>
          <w:rFonts w:hAnsi="ＭＳ 明朝" w:hint="eastAsia"/>
        </w:rPr>
        <w:t>3</w:t>
      </w:r>
      <w:r w:rsidR="00594881">
        <w:rPr>
          <w:rFonts w:hAnsi="ＭＳ 明朝" w:hint="eastAsia"/>
        </w:rPr>
        <w:t>号</w:t>
      </w:r>
      <w:r w:rsidR="00B04845" w:rsidRPr="00DB6AD8">
        <w:rPr>
          <w:rFonts w:hAnsi="ＭＳ 明朝" w:hint="eastAsia"/>
        </w:rPr>
        <w:t>（第</w:t>
      </w:r>
      <w:r w:rsidR="00D20851">
        <w:rPr>
          <w:rFonts w:hAnsi="ＭＳ 明朝" w:hint="eastAsia"/>
        </w:rPr>
        <w:t>24</w:t>
      </w:r>
      <w:r w:rsidR="00B04845" w:rsidRPr="00DB6AD8">
        <w:rPr>
          <w:rFonts w:hAnsi="ＭＳ 明朝" w:hint="eastAsia"/>
        </w:rPr>
        <w:t>条関係）</w:t>
      </w:r>
    </w:p>
    <w:p w:rsidR="00FD76F1" w:rsidRPr="00727D4B" w:rsidRDefault="00FD76F1" w:rsidP="0004729A">
      <w:pPr>
        <w:wordWrap/>
        <w:spacing w:line="240" w:lineRule="auto"/>
        <w:ind w:left="1120" w:hangingChars="400" w:hanging="1120"/>
        <w:jc w:val="center"/>
        <w:rPr>
          <w:rFonts w:hAnsi="ＭＳ 明朝" w:hint="eastAsia"/>
          <w:sz w:val="28"/>
          <w:szCs w:val="28"/>
        </w:rPr>
      </w:pPr>
      <w:r w:rsidRPr="0004729A">
        <w:rPr>
          <w:rFonts w:hAnsi="ＭＳ 明朝" w:hint="eastAsia"/>
          <w:kern w:val="0"/>
          <w:sz w:val="28"/>
          <w:szCs w:val="28"/>
        </w:rPr>
        <w:t>介護</w:t>
      </w:r>
      <w:r w:rsidR="0004729A">
        <w:rPr>
          <w:rFonts w:hAnsi="ＭＳ 明朝" w:hint="eastAsia"/>
          <w:kern w:val="0"/>
          <w:sz w:val="28"/>
          <w:szCs w:val="28"/>
        </w:rPr>
        <w:t>休暇等</w:t>
      </w:r>
      <w:r w:rsidRPr="0004729A">
        <w:rPr>
          <w:rFonts w:hAnsi="ＭＳ 明朝" w:hint="eastAsia"/>
          <w:kern w:val="0"/>
          <w:sz w:val="28"/>
          <w:szCs w:val="28"/>
        </w:rPr>
        <w:t>整理簿</w:t>
      </w:r>
      <w:r w:rsidR="0004729A">
        <w:rPr>
          <w:rFonts w:hAnsi="ＭＳ 明朝" w:hint="eastAsia"/>
          <w:kern w:val="0"/>
          <w:sz w:val="28"/>
          <w:szCs w:val="28"/>
        </w:rPr>
        <w:t>（介護時間用）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2956"/>
        <w:gridCol w:w="425"/>
        <w:gridCol w:w="709"/>
        <w:gridCol w:w="3544"/>
        <w:gridCol w:w="709"/>
        <w:gridCol w:w="5103"/>
      </w:tblGrid>
      <w:tr w:rsidR="0077731F" w:rsidRPr="00636B9B" w:rsidTr="00636B9B">
        <w:tblPrEx>
          <w:tblCellMar>
            <w:top w:w="0" w:type="dxa"/>
            <w:bottom w:w="0" w:type="dxa"/>
          </w:tblCellMar>
        </w:tblPrEx>
        <w:trPr>
          <w:trHeight w:hRule="exact" w:val="819"/>
        </w:trPr>
        <w:tc>
          <w:tcPr>
            <w:tcW w:w="4111" w:type="dxa"/>
            <w:gridSpan w:val="2"/>
          </w:tcPr>
          <w:p w:rsidR="0077731F" w:rsidRPr="00636B9B" w:rsidRDefault="0077731F" w:rsidP="00727D4B">
            <w:pPr>
              <w:wordWrap/>
              <w:spacing w:before="105" w:line="240" w:lineRule="auto"/>
              <w:rPr>
                <w:rFonts w:hint="eastAsia"/>
                <w:szCs w:val="21"/>
              </w:rPr>
            </w:pPr>
            <w:r w:rsidRPr="00636B9B">
              <w:rPr>
                <w:rFonts w:hint="eastAsia"/>
                <w:szCs w:val="21"/>
              </w:rPr>
              <w:t>所属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77731F" w:rsidRPr="00636B9B" w:rsidRDefault="0077731F" w:rsidP="00727D4B">
            <w:pPr>
              <w:wordWrap/>
              <w:spacing w:before="105" w:line="24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77731F" w:rsidRDefault="0077731F" w:rsidP="008A4B47">
            <w:pPr>
              <w:wordWrap/>
              <w:spacing w:line="240" w:lineRule="auto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要介護者に</w:t>
            </w:r>
          </w:p>
          <w:p w:rsidR="0077731F" w:rsidRPr="00636B9B" w:rsidRDefault="0077731F" w:rsidP="008A4B47">
            <w:pPr>
              <w:wordWrap/>
              <w:spacing w:line="240" w:lineRule="auto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関する</w:t>
            </w:r>
            <w:r w:rsidRPr="00636B9B">
              <w:rPr>
                <w:rFonts w:hint="eastAsia"/>
                <w:szCs w:val="21"/>
              </w:rPr>
              <w:t>事項</w:t>
            </w:r>
          </w:p>
        </w:tc>
        <w:tc>
          <w:tcPr>
            <w:tcW w:w="3544" w:type="dxa"/>
          </w:tcPr>
          <w:p w:rsidR="0077731F" w:rsidRPr="00636B9B" w:rsidRDefault="0077731F" w:rsidP="00727D4B">
            <w:pPr>
              <w:wordWrap/>
              <w:spacing w:before="105"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Pr="00636B9B">
              <w:rPr>
                <w:rFonts w:hint="eastAsia"/>
                <w:szCs w:val="21"/>
              </w:rPr>
              <w:t>名</w:t>
            </w:r>
          </w:p>
          <w:p w:rsidR="0077731F" w:rsidRPr="00636B9B" w:rsidRDefault="0077731F" w:rsidP="00636B9B">
            <w:pPr>
              <w:wordWrap/>
              <w:spacing w:before="105" w:line="240" w:lineRule="auto"/>
              <w:jc w:val="right"/>
              <w:rPr>
                <w:rFonts w:hint="eastAsia"/>
                <w:szCs w:val="21"/>
              </w:rPr>
            </w:pPr>
            <w:r w:rsidRPr="00636B9B">
              <w:rPr>
                <w:rFonts w:hint="eastAsia"/>
                <w:szCs w:val="21"/>
              </w:rPr>
              <w:t>（　　　歳）</w:t>
            </w:r>
          </w:p>
        </w:tc>
        <w:tc>
          <w:tcPr>
            <w:tcW w:w="709" w:type="dxa"/>
          </w:tcPr>
          <w:p w:rsidR="0077731F" w:rsidRPr="00636B9B" w:rsidRDefault="0077731F" w:rsidP="00636B9B">
            <w:pPr>
              <w:wordWrap/>
              <w:spacing w:before="105"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続</w:t>
            </w:r>
            <w:r w:rsidRPr="00636B9B">
              <w:rPr>
                <w:rFonts w:hint="eastAsia"/>
                <w:szCs w:val="21"/>
              </w:rPr>
              <w:t>柄</w:t>
            </w:r>
          </w:p>
        </w:tc>
        <w:tc>
          <w:tcPr>
            <w:tcW w:w="5103" w:type="dxa"/>
          </w:tcPr>
          <w:p w:rsidR="0077731F" w:rsidRDefault="0077731F" w:rsidP="008A4B47">
            <w:pPr>
              <w:wordWrap/>
              <w:spacing w:before="105"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□同居</w:t>
            </w:r>
          </w:p>
          <w:p w:rsidR="0077731F" w:rsidRPr="00636B9B" w:rsidRDefault="0077731F" w:rsidP="008A4B47">
            <w:pPr>
              <w:wordWrap/>
              <w:spacing w:before="105" w:line="240" w:lineRule="auto"/>
              <w:rPr>
                <w:rFonts w:hint="eastAsia"/>
                <w:szCs w:val="21"/>
              </w:rPr>
            </w:pPr>
            <w:r w:rsidRPr="00636B9B">
              <w:rPr>
                <w:rFonts w:hint="eastAsia"/>
                <w:szCs w:val="21"/>
              </w:rPr>
              <w:t>□別居（</w:t>
            </w:r>
            <w:r w:rsidRPr="00636B9B">
              <w:rPr>
                <w:rFonts w:hAnsi="ＭＳ 明朝" w:hint="eastAsia"/>
                <w:szCs w:val="21"/>
              </w:rPr>
              <w:t>居住している市区町村名：</w:t>
            </w:r>
            <w:r>
              <w:rPr>
                <w:rFonts w:hint="eastAsia"/>
                <w:szCs w:val="21"/>
              </w:rPr>
              <w:t xml:space="preserve">　　　　　　</w:t>
            </w:r>
            <w:r w:rsidRPr="00636B9B">
              <w:rPr>
                <w:rFonts w:hint="eastAsia"/>
                <w:szCs w:val="21"/>
              </w:rPr>
              <w:t>）</w:t>
            </w:r>
          </w:p>
        </w:tc>
      </w:tr>
      <w:tr w:rsidR="0077731F" w:rsidRPr="00636B9B" w:rsidTr="0077731F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1155" w:type="dxa"/>
          </w:tcPr>
          <w:p w:rsidR="0077731F" w:rsidRPr="00636B9B" w:rsidRDefault="0077731F" w:rsidP="008A4B47">
            <w:pPr>
              <w:wordWrap/>
              <w:spacing w:before="105" w:line="240" w:lineRule="auto"/>
              <w:rPr>
                <w:rFonts w:hAnsi="ＭＳ 明朝" w:hint="eastAsia"/>
                <w:szCs w:val="21"/>
              </w:rPr>
            </w:pPr>
            <w:r w:rsidRPr="00636B9B">
              <w:rPr>
                <w:rFonts w:hAnsi="ＭＳ 明朝" w:hint="eastAsia"/>
                <w:szCs w:val="21"/>
              </w:rPr>
              <w:t>職員番号</w:t>
            </w:r>
          </w:p>
        </w:tc>
        <w:tc>
          <w:tcPr>
            <w:tcW w:w="2956" w:type="dxa"/>
          </w:tcPr>
          <w:p w:rsidR="0077731F" w:rsidRPr="00636B9B" w:rsidRDefault="0077731F" w:rsidP="008A4B47">
            <w:pPr>
              <w:wordWrap/>
              <w:spacing w:before="105" w:line="240" w:lineRule="auto"/>
              <w:rPr>
                <w:rFonts w:hint="eastAsia"/>
                <w:szCs w:val="21"/>
              </w:rPr>
            </w:pPr>
            <w:r w:rsidRPr="00636B9B">
              <w:rPr>
                <w:rFonts w:hint="eastAsia"/>
                <w:szCs w:val="21"/>
              </w:rPr>
              <w:t>氏名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:rsidR="0077731F" w:rsidRPr="00636B9B" w:rsidRDefault="0077731F" w:rsidP="00727D4B">
            <w:pPr>
              <w:wordWrap/>
              <w:spacing w:before="105" w:line="24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09" w:type="dxa"/>
            <w:vMerge/>
          </w:tcPr>
          <w:p w:rsidR="0077731F" w:rsidRPr="00636B9B" w:rsidRDefault="0077731F" w:rsidP="00727D4B">
            <w:pPr>
              <w:wordWrap/>
              <w:spacing w:before="105" w:line="24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9356" w:type="dxa"/>
            <w:gridSpan w:val="3"/>
          </w:tcPr>
          <w:p w:rsidR="0077731F" w:rsidRPr="00636B9B" w:rsidRDefault="0077731F" w:rsidP="00636B9B">
            <w:pPr>
              <w:wordWrap/>
              <w:spacing w:before="105" w:line="240" w:lineRule="auto"/>
              <w:rPr>
                <w:rFonts w:hint="eastAsia"/>
                <w:szCs w:val="21"/>
              </w:rPr>
            </w:pPr>
            <w:r w:rsidRPr="00636B9B">
              <w:rPr>
                <w:rFonts w:hint="eastAsia"/>
                <w:szCs w:val="21"/>
              </w:rPr>
              <w:t>要介護者の状態及び具体的な介護の内容</w:t>
            </w:r>
          </w:p>
        </w:tc>
      </w:tr>
      <w:tr w:rsidR="0077731F" w:rsidRPr="00636B9B" w:rsidTr="0077731F">
        <w:tblPrEx>
          <w:tblCellMar>
            <w:top w:w="0" w:type="dxa"/>
            <w:bottom w:w="0" w:type="dxa"/>
          </w:tblCellMar>
        </w:tblPrEx>
        <w:trPr>
          <w:trHeight w:hRule="exact" w:val="844"/>
        </w:trPr>
        <w:tc>
          <w:tcPr>
            <w:tcW w:w="1155" w:type="dxa"/>
            <w:tcBorders>
              <w:left w:val="nil"/>
              <w:bottom w:val="nil"/>
              <w:right w:val="nil"/>
            </w:tcBorders>
          </w:tcPr>
          <w:p w:rsidR="0077731F" w:rsidRPr="00636B9B" w:rsidRDefault="0077731F" w:rsidP="008A4B47">
            <w:pPr>
              <w:wordWrap/>
              <w:spacing w:before="105" w:line="24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2956" w:type="dxa"/>
            <w:tcBorders>
              <w:left w:val="nil"/>
              <w:bottom w:val="nil"/>
              <w:right w:val="nil"/>
            </w:tcBorders>
          </w:tcPr>
          <w:p w:rsidR="0077731F" w:rsidRPr="00636B9B" w:rsidRDefault="0077731F" w:rsidP="008A4B47">
            <w:pPr>
              <w:wordWrap/>
              <w:spacing w:before="105" w:line="240" w:lineRule="auto"/>
              <w:rPr>
                <w:rFonts w:hint="eastAsia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7731F" w:rsidRPr="00636B9B" w:rsidRDefault="0077731F" w:rsidP="00727D4B">
            <w:pPr>
              <w:wordWrap/>
              <w:spacing w:before="105" w:line="24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09" w:type="dxa"/>
            <w:vMerge/>
          </w:tcPr>
          <w:p w:rsidR="0077731F" w:rsidRPr="00636B9B" w:rsidRDefault="0077731F" w:rsidP="00727D4B">
            <w:pPr>
              <w:wordWrap/>
              <w:spacing w:before="105" w:line="24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9356" w:type="dxa"/>
            <w:gridSpan w:val="3"/>
          </w:tcPr>
          <w:p w:rsidR="0077731F" w:rsidRDefault="0077731F" w:rsidP="00636B9B">
            <w:pPr>
              <w:wordWrap/>
              <w:spacing w:before="105"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介護が必要となった時期：</w:t>
            </w:r>
            <w:r w:rsidR="00473A8C">
              <w:rPr>
                <w:rFonts w:hint="eastAsia"/>
                <w:szCs w:val="21"/>
              </w:rPr>
              <w:t xml:space="preserve">　　　　年　　月　　日</w:t>
            </w:r>
          </w:p>
          <w:p w:rsidR="0077731F" w:rsidRPr="00636B9B" w:rsidRDefault="0077731F" w:rsidP="00636B9B">
            <w:pPr>
              <w:wordWrap/>
              <w:spacing w:before="105" w:line="24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連続する3年の期間：</w:t>
            </w:r>
            <w:r w:rsidR="00473A8C">
              <w:rPr>
                <w:rFonts w:hint="eastAsia"/>
                <w:szCs w:val="21"/>
              </w:rPr>
              <w:t xml:space="preserve">　　　　年　　月　　日から　　　　年　　月　　日まで</w:t>
            </w:r>
          </w:p>
        </w:tc>
      </w:tr>
    </w:tbl>
    <w:p w:rsidR="00565AAB" w:rsidRDefault="00565AAB" w:rsidP="00727D4B">
      <w:pPr>
        <w:wordWrap/>
        <w:spacing w:line="24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2694"/>
        <w:gridCol w:w="2268"/>
        <w:gridCol w:w="1134"/>
        <w:gridCol w:w="1134"/>
        <w:gridCol w:w="1134"/>
        <w:gridCol w:w="1134"/>
      </w:tblGrid>
      <w:tr w:rsidR="00473A8C" w:rsidTr="00821AA9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0065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73A8C" w:rsidRDefault="00473A8C" w:rsidP="00473A8C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請求の期間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A4B47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人</w:t>
            </w:r>
          </w:p>
          <w:p w:rsidR="00473A8C" w:rsidRDefault="00473A8C" w:rsidP="008A4B47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A8C" w:rsidRPr="00727D4B" w:rsidRDefault="00473A8C" w:rsidP="008A4B47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A8C" w:rsidRPr="00727D4B" w:rsidRDefault="00473A8C" w:rsidP="008A4B47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73A8C" w:rsidTr="00473A8C">
        <w:tblPrEx>
          <w:tblCellMar>
            <w:top w:w="0" w:type="dxa"/>
            <w:bottom w:w="0" w:type="dxa"/>
          </w:tblCellMar>
        </w:tblPrEx>
        <w:trPr>
          <w:cantSplit/>
          <w:trHeight w:hRule="exact" w:val="287"/>
        </w:trPr>
        <w:tc>
          <w:tcPr>
            <w:tcW w:w="5103" w:type="dxa"/>
            <w:gridSpan w:val="2"/>
            <w:vAlign w:val="center"/>
          </w:tcPr>
          <w:p w:rsidR="00473A8C" w:rsidRDefault="00473A8C" w:rsidP="00CB6F0F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694" w:type="dxa"/>
            <w:vAlign w:val="center"/>
          </w:tcPr>
          <w:p w:rsidR="00473A8C" w:rsidRDefault="00473A8C" w:rsidP="00CB6F0F">
            <w:pPr>
              <w:wordWrap/>
              <w:spacing w:line="240" w:lineRule="auto"/>
              <w:ind w:right="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　間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73A8C" w:rsidRDefault="00473A8C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請求年月日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727D4B">
            <w:pPr>
              <w:wordWrap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3A8C" w:rsidRDefault="00473A8C" w:rsidP="008A4B47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3A8C" w:rsidRDefault="00473A8C" w:rsidP="008A4B47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9F6432">
            <w:pPr>
              <w:wordWrap/>
              <w:spacing w:line="240" w:lineRule="auto"/>
              <w:jc w:val="center"/>
              <w:rPr>
                <w:rFonts w:hint="eastAsia"/>
              </w:rPr>
            </w:pPr>
          </w:p>
        </w:tc>
      </w:tr>
      <w:tr w:rsidR="00473A8C" w:rsidTr="00473A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409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□毎日</w:t>
            </w:r>
          </w:p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□その他（　　　　）</w:t>
            </w:r>
          </w:p>
        </w:tc>
        <w:tc>
          <w:tcPr>
            <w:tcW w:w="269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268" w:type="dxa"/>
            <w:vAlign w:val="center"/>
          </w:tcPr>
          <w:p w:rsidR="00473A8C" w:rsidRDefault="00473A8C" w:rsidP="00727D4B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73A8C" w:rsidTr="00473A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409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□毎日</w:t>
            </w:r>
          </w:p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□その他（　　　　）</w:t>
            </w:r>
          </w:p>
        </w:tc>
        <w:tc>
          <w:tcPr>
            <w:tcW w:w="269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268" w:type="dxa"/>
            <w:vAlign w:val="center"/>
          </w:tcPr>
          <w:p w:rsidR="00473A8C" w:rsidRDefault="00473A8C" w:rsidP="00727D4B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73A8C" w:rsidTr="00473A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409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□毎日</w:t>
            </w:r>
          </w:p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□その他（　　　　）</w:t>
            </w:r>
          </w:p>
        </w:tc>
        <w:tc>
          <w:tcPr>
            <w:tcW w:w="269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268" w:type="dxa"/>
            <w:vAlign w:val="center"/>
          </w:tcPr>
          <w:p w:rsidR="00473A8C" w:rsidRDefault="00473A8C" w:rsidP="00727D4B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73A8C" w:rsidTr="00473A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409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□毎日</w:t>
            </w:r>
          </w:p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□その他（　　　　）</w:t>
            </w:r>
          </w:p>
        </w:tc>
        <w:tc>
          <w:tcPr>
            <w:tcW w:w="269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268" w:type="dxa"/>
            <w:vAlign w:val="center"/>
          </w:tcPr>
          <w:p w:rsidR="00473A8C" w:rsidRDefault="00473A8C" w:rsidP="00727D4B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73A8C" w:rsidTr="00473A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409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□毎日</w:t>
            </w:r>
          </w:p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□その他（　　　　）</w:t>
            </w:r>
          </w:p>
        </w:tc>
        <w:tc>
          <w:tcPr>
            <w:tcW w:w="269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268" w:type="dxa"/>
            <w:vAlign w:val="center"/>
          </w:tcPr>
          <w:p w:rsidR="00473A8C" w:rsidRDefault="00473A8C" w:rsidP="00727D4B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73A8C" w:rsidTr="00473A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□毎日</w:t>
            </w:r>
          </w:p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□その他（　　　　）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727D4B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73A8C" w:rsidRDefault="00473A8C" w:rsidP="00727D4B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73A8C" w:rsidRDefault="00473A8C" w:rsidP="00727D4B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73A8C" w:rsidTr="00473A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□毎日</w:t>
            </w:r>
          </w:p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□その他（　　　　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73A8C" w:rsidTr="00473A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□毎日</w:t>
            </w:r>
          </w:p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□その他（　　　　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</w:tr>
    </w:tbl>
    <w:p w:rsidR="00565AAB" w:rsidRDefault="00565AAB" w:rsidP="00727D4B">
      <w:pPr>
        <w:wordWrap/>
        <w:spacing w:line="240" w:lineRule="auto"/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126"/>
        <w:gridCol w:w="4111"/>
        <w:gridCol w:w="4595"/>
      </w:tblGrid>
      <w:tr w:rsidR="00D258EE" w:rsidTr="00702607">
        <w:trPr>
          <w:trHeight w:val="416"/>
        </w:trPr>
        <w:tc>
          <w:tcPr>
            <w:tcW w:w="3828" w:type="dxa"/>
          </w:tcPr>
          <w:p w:rsidR="00D258EE" w:rsidRDefault="00D258EE" w:rsidP="00702607">
            <w:pPr>
              <w:wordWrap/>
              <w:spacing w:line="240" w:lineRule="auto"/>
              <w:rPr>
                <w:rFonts w:hint="eastAsia"/>
              </w:rPr>
            </w:pPr>
            <w:r w:rsidRPr="00702607">
              <w:rPr>
                <w:rFonts w:hint="eastAsia"/>
                <w:szCs w:val="21"/>
              </w:rPr>
              <w:lastRenderedPageBreak/>
              <w:t>所属</w:t>
            </w:r>
          </w:p>
        </w:tc>
        <w:tc>
          <w:tcPr>
            <w:tcW w:w="2126" w:type="dxa"/>
          </w:tcPr>
          <w:p w:rsidR="00D258EE" w:rsidRDefault="00D258EE" w:rsidP="00702607">
            <w:pPr>
              <w:wordWrap/>
              <w:spacing w:line="240" w:lineRule="auto"/>
              <w:rPr>
                <w:rFonts w:hint="eastAsia"/>
              </w:rPr>
            </w:pPr>
            <w:r w:rsidRPr="00702607">
              <w:rPr>
                <w:rFonts w:hAnsi="ＭＳ 明朝" w:hint="eastAsia"/>
                <w:szCs w:val="21"/>
              </w:rPr>
              <w:t>職員番号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D258EE" w:rsidRDefault="00D258EE" w:rsidP="00702607">
            <w:pPr>
              <w:wordWrap/>
              <w:spacing w:line="240" w:lineRule="auto"/>
              <w:rPr>
                <w:rFonts w:hint="eastAsia"/>
              </w:rPr>
            </w:pPr>
            <w:r w:rsidRPr="00702607">
              <w:rPr>
                <w:rFonts w:hint="eastAsia"/>
                <w:szCs w:val="21"/>
              </w:rPr>
              <w:t>氏名</w:t>
            </w:r>
          </w:p>
        </w:tc>
        <w:tc>
          <w:tcPr>
            <w:tcW w:w="45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8EE" w:rsidRDefault="00D258EE" w:rsidP="00702607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（介護時間用）</w:t>
            </w:r>
          </w:p>
        </w:tc>
      </w:tr>
    </w:tbl>
    <w:p w:rsidR="00D258EE" w:rsidRDefault="00D258EE" w:rsidP="00727D4B">
      <w:pPr>
        <w:wordWrap/>
        <w:spacing w:line="24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2694"/>
        <w:gridCol w:w="2268"/>
        <w:gridCol w:w="1134"/>
        <w:gridCol w:w="1134"/>
        <w:gridCol w:w="1134"/>
        <w:gridCol w:w="1134"/>
      </w:tblGrid>
      <w:tr w:rsidR="00473A8C" w:rsidTr="00821AA9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10065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請求の期間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　人</w:t>
            </w:r>
          </w:p>
          <w:p w:rsidR="00473A8C" w:rsidRDefault="00473A8C" w:rsidP="00821AA9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A8C" w:rsidRPr="00727D4B" w:rsidRDefault="00473A8C" w:rsidP="00821AA9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A8C" w:rsidRPr="00727D4B" w:rsidRDefault="00473A8C" w:rsidP="00821AA9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73A8C" w:rsidTr="00821AA9">
        <w:tblPrEx>
          <w:tblCellMar>
            <w:top w:w="0" w:type="dxa"/>
            <w:bottom w:w="0" w:type="dxa"/>
          </w:tblCellMar>
        </w:tblPrEx>
        <w:trPr>
          <w:cantSplit/>
          <w:trHeight w:hRule="exact" w:val="287"/>
        </w:trPr>
        <w:tc>
          <w:tcPr>
            <w:tcW w:w="5103" w:type="dxa"/>
            <w:gridSpan w:val="2"/>
            <w:vAlign w:val="center"/>
          </w:tcPr>
          <w:p w:rsidR="00473A8C" w:rsidRDefault="00473A8C" w:rsidP="00821AA9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69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ind w:right="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　間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請求年月日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jc w:val="center"/>
              <w:rPr>
                <w:rFonts w:hint="eastAsia"/>
              </w:rPr>
            </w:pPr>
          </w:p>
        </w:tc>
      </w:tr>
      <w:tr w:rsidR="00473A8C" w:rsidTr="00821AA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409" w:type="dxa"/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□毎日</w:t>
            </w:r>
          </w:p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□その他（　　　　）</w:t>
            </w:r>
          </w:p>
        </w:tc>
        <w:tc>
          <w:tcPr>
            <w:tcW w:w="269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268" w:type="dxa"/>
            <w:vAlign w:val="center"/>
          </w:tcPr>
          <w:p w:rsidR="00473A8C" w:rsidRDefault="00473A8C" w:rsidP="00821AA9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73A8C" w:rsidTr="00821AA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409" w:type="dxa"/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□毎日</w:t>
            </w:r>
          </w:p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□その他（　　　　）</w:t>
            </w:r>
          </w:p>
        </w:tc>
        <w:tc>
          <w:tcPr>
            <w:tcW w:w="269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268" w:type="dxa"/>
            <w:vAlign w:val="center"/>
          </w:tcPr>
          <w:p w:rsidR="00473A8C" w:rsidRDefault="00473A8C" w:rsidP="00821AA9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73A8C" w:rsidTr="00821AA9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409" w:type="dxa"/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□毎日</w:t>
            </w:r>
          </w:p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□その他（　　　　）</w:t>
            </w:r>
          </w:p>
        </w:tc>
        <w:tc>
          <w:tcPr>
            <w:tcW w:w="269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268" w:type="dxa"/>
            <w:vAlign w:val="center"/>
          </w:tcPr>
          <w:p w:rsidR="00473A8C" w:rsidRDefault="00473A8C" w:rsidP="00821AA9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</w:tr>
    </w:tbl>
    <w:p w:rsidR="00473A8C" w:rsidRDefault="00473A8C" w:rsidP="00727D4B">
      <w:pPr>
        <w:wordWrap/>
        <w:spacing w:line="24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410"/>
        <w:gridCol w:w="1134"/>
        <w:gridCol w:w="1134"/>
        <w:gridCol w:w="1134"/>
        <w:gridCol w:w="3402"/>
      </w:tblGrid>
      <w:tr w:rsidR="00473A8C" w:rsidTr="00473A8C">
        <w:tblPrEx>
          <w:tblCellMar>
            <w:top w:w="0" w:type="dxa"/>
            <w:bottom w:w="0" w:type="dxa"/>
          </w:tblCellMar>
        </w:tblPrEx>
        <w:trPr>
          <w:cantSplit/>
          <w:trHeight w:hRule="exact" w:val="312"/>
        </w:trPr>
        <w:tc>
          <w:tcPr>
            <w:tcW w:w="7797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73A8C" w:rsidRDefault="00473A8C" w:rsidP="00473A8C">
            <w:pPr>
              <w:wordWrap/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休暇の取消し期間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CB6F0F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301B9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A8C" w:rsidRPr="00727D4B" w:rsidRDefault="00473A8C" w:rsidP="008A4B47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473A8C" w:rsidTr="00473A8C">
        <w:tblPrEx>
          <w:tblCellMar>
            <w:top w:w="0" w:type="dxa"/>
            <w:bottom w:w="0" w:type="dxa"/>
          </w:tblCellMar>
        </w:tblPrEx>
        <w:trPr>
          <w:cantSplit/>
          <w:trHeight w:hRule="exact" w:val="287"/>
        </w:trPr>
        <w:tc>
          <w:tcPr>
            <w:tcW w:w="2694" w:type="dxa"/>
            <w:vAlign w:val="center"/>
          </w:tcPr>
          <w:p w:rsidR="00473A8C" w:rsidRDefault="00473A8C" w:rsidP="00CB6F0F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693" w:type="dxa"/>
            <w:vAlign w:val="center"/>
          </w:tcPr>
          <w:p w:rsidR="00473A8C" w:rsidRDefault="00473A8C" w:rsidP="00CB6F0F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　　間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473A8C" w:rsidRDefault="00473A8C" w:rsidP="008301B9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請求年月日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301B9">
            <w:pPr>
              <w:wordWrap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3A8C" w:rsidRDefault="00473A8C" w:rsidP="008A4B47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73A8C" w:rsidRDefault="00473A8C" w:rsidP="008A4B47">
            <w:pPr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所属長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9F6432">
            <w:pPr>
              <w:wordWrap/>
              <w:spacing w:line="240" w:lineRule="auto"/>
              <w:jc w:val="center"/>
              <w:rPr>
                <w:rFonts w:hint="eastAsia"/>
              </w:rPr>
            </w:pPr>
          </w:p>
        </w:tc>
      </w:tr>
      <w:tr w:rsidR="00473A8C" w:rsidTr="00473A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693" w:type="dxa"/>
            <w:vAlign w:val="center"/>
          </w:tcPr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410" w:type="dxa"/>
            <w:vAlign w:val="center"/>
          </w:tcPr>
          <w:p w:rsidR="00473A8C" w:rsidRDefault="00473A8C" w:rsidP="008301B9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73A8C" w:rsidTr="00473A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693" w:type="dxa"/>
            <w:vAlign w:val="center"/>
          </w:tcPr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410" w:type="dxa"/>
            <w:vAlign w:val="center"/>
          </w:tcPr>
          <w:p w:rsidR="00473A8C" w:rsidRDefault="00473A8C" w:rsidP="008301B9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73A8C" w:rsidTr="00473A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693" w:type="dxa"/>
            <w:vAlign w:val="center"/>
          </w:tcPr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410" w:type="dxa"/>
            <w:vAlign w:val="center"/>
          </w:tcPr>
          <w:p w:rsidR="00473A8C" w:rsidRDefault="00473A8C" w:rsidP="008301B9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73A8C" w:rsidTr="00473A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693" w:type="dxa"/>
            <w:vAlign w:val="center"/>
          </w:tcPr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410" w:type="dxa"/>
            <w:vAlign w:val="center"/>
          </w:tcPr>
          <w:p w:rsidR="00473A8C" w:rsidRDefault="00473A8C" w:rsidP="008301B9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73A8C" w:rsidTr="00473A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693" w:type="dxa"/>
            <w:vAlign w:val="center"/>
          </w:tcPr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1D15DB">
            <w:pPr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410" w:type="dxa"/>
            <w:vAlign w:val="center"/>
          </w:tcPr>
          <w:p w:rsidR="00473A8C" w:rsidRDefault="00473A8C" w:rsidP="008301B9">
            <w:pPr>
              <w:wordWrap/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73A8C" w:rsidTr="00473A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73A8C" w:rsidRDefault="00473A8C" w:rsidP="001D15DB">
            <w:pPr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8301B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73A8C" w:rsidRDefault="00473A8C" w:rsidP="001D15DB">
            <w:pPr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73A8C" w:rsidRDefault="00473A8C" w:rsidP="008301B9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73A8C" w:rsidTr="00473A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473A8C">
            <w:pPr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</w:tr>
      <w:tr w:rsidR="00473A8C" w:rsidTr="00473A8C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日から</w:t>
            </w:r>
          </w:p>
          <w:p w:rsidR="00473A8C" w:rsidRDefault="00473A8C" w:rsidP="00821AA9">
            <w:pPr>
              <w:wordWrap/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日まで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  <w:p w:rsidR="00473A8C" w:rsidRDefault="00473A8C" w:rsidP="00473A8C">
            <w:pPr>
              <w:spacing w:line="24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 　分～ 　時 　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spacing w:line="240" w:lineRule="auto"/>
              <w:ind w:firstLineChars="100" w:firstLine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　月 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A8C" w:rsidRDefault="00473A8C" w:rsidP="00821AA9">
            <w:pPr>
              <w:wordWrap/>
              <w:spacing w:line="240" w:lineRule="auto"/>
              <w:rPr>
                <w:rFonts w:hint="eastAsia"/>
              </w:rPr>
            </w:pPr>
          </w:p>
        </w:tc>
      </w:tr>
    </w:tbl>
    <w:p w:rsidR="00473A8C" w:rsidRDefault="00473A8C" w:rsidP="00473A8C">
      <w:pPr>
        <w:wordWrap/>
        <w:spacing w:line="240" w:lineRule="auto"/>
        <w:ind w:left="210" w:hangingChars="100" w:hanging="210"/>
        <w:rPr>
          <w:rFonts w:hint="eastAsia"/>
        </w:rPr>
      </w:pPr>
      <w:r>
        <w:rPr>
          <w:rFonts w:hint="eastAsia"/>
        </w:rPr>
        <w:t>※承認印欄の「所属長」は請求者の職位に応じ専決者が承認することとし、「係長等」は同様に請求者に対し上席となる係長または、部局次長が押印すること。</w:t>
      </w:r>
    </w:p>
    <w:p w:rsidR="00727D4B" w:rsidRDefault="00473A8C" w:rsidP="00473A8C">
      <w:pPr>
        <w:wordWrap/>
        <w:spacing w:line="240" w:lineRule="auto"/>
      </w:pPr>
      <w:r>
        <w:rPr>
          <w:rFonts w:hint="eastAsia"/>
        </w:rPr>
        <w:t>※承認の都度、総務部職員課に報告すること。</w:t>
      </w:r>
    </w:p>
    <w:sectPr w:rsidR="00727D4B" w:rsidSect="00D258EE">
      <w:endnotePr>
        <w:numStart w:val="0"/>
      </w:endnotePr>
      <w:type w:val="nextColumn"/>
      <w:pgSz w:w="16838" w:h="11906" w:orient="landscape" w:code="9"/>
      <w:pgMar w:top="1021" w:right="1134" w:bottom="680" w:left="1134" w:header="720" w:footer="72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2607" w:rsidRDefault="00702607">
      <w:r>
        <w:separator/>
      </w:r>
    </w:p>
  </w:endnote>
  <w:endnote w:type="continuationSeparator" w:id="0">
    <w:p w:rsidR="00702607" w:rsidRDefault="0070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2607" w:rsidRDefault="00702607">
      <w:r>
        <w:separator/>
      </w:r>
    </w:p>
  </w:footnote>
  <w:footnote w:type="continuationSeparator" w:id="0">
    <w:p w:rsidR="00702607" w:rsidRDefault="00702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30"/>
  <w:hyphenationZone w:val="0"/>
  <w:doNotHyphenateCaps/>
  <w:drawingGridHorizontalSpacing w:val="105"/>
  <w:drawingGridVerticalSpacing w:val="160"/>
  <w:displayHorizontalDrawingGridEvery w:val="2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845"/>
    <w:rsid w:val="00005A42"/>
    <w:rsid w:val="0004729A"/>
    <w:rsid w:val="0004774E"/>
    <w:rsid w:val="00095DC1"/>
    <w:rsid w:val="00107205"/>
    <w:rsid w:val="001321CB"/>
    <w:rsid w:val="001D15DB"/>
    <w:rsid w:val="00221CF7"/>
    <w:rsid w:val="00247DE3"/>
    <w:rsid w:val="00251DF6"/>
    <w:rsid w:val="00312BEE"/>
    <w:rsid w:val="00407866"/>
    <w:rsid w:val="004079F3"/>
    <w:rsid w:val="00473A8C"/>
    <w:rsid w:val="00481616"/>
    <w:rsid w:val="004A33E1"/>
    <w:rsid w:val="004B0B62"/>
    <w:rsid w:val="004E2168"/>
    <w:rsid w:val="004E4C97"/>
    <w:rsid w:val="00520458"/>
    <w:rsid w:val="00565AAB"/>
    <w:rsid w:val="00594881"/>
    <w:rsid w:val="005A12E0"/>
    <w:rsid w:val="005B4BC0"/>
    <w:rsid w:val="006023FE"/>
    <w:rsid w:val="00636B9B"/>
    <w:rsid w:val="00653240"/>
    <w:rsid w:val="00656CED"/>
    <w:rsid w:val="006B557E"/>
    <w:rsid w:val="00702607"/>
    <w:rsid w:val="00712535"/>
    <w:rsid w:val="00727D4B"/>
    <w:rsid w:val="0077092D"/>
    <w:rsid w:val="0077731F"/>
    <w:rsid w:val="007958BC"/>
    <w:rsid w:val="007D4EE7"/>
    <w:rsid w:val="00821AA9"/>
    <w:rsid w:val="00823C19"/>
    <w:rsid w:val="008301B9"/>
    <w:rsid w:val="00886226"/>
    <w:rsid w:val="008A1F88"/>
    <w:rsid w:val="008A4B47"/>
    <w:rsid w:val="008F4F2E"/>
    <w:rsid w:val="00933110"/>
    <w:rsid w:val="00933F59"/>
    <w:rsid w:val="00985E83"/>
    <w:rsid w:val="009B7C8F"/>
    <w:rsid w:val="009F6432"/>
    <w:rsid w:val="00A003F6"/>
    <w:rsid w:val="00A15E29"/>
    <w:rsid w:val="00A1639C"/>
    <w:rsid w:val="00A97C46"/>
    <w:rsid w:val="00AA33D3"/>
    <w:rsid w:val="00AE4059"/>
    <w:rsid w:val="00B03B23"/>
    <w:rsid w:val="00B04845"/>
    <w:rsid w:val="00B52696"/>
    <w:rsid w:val="00B722E7"/>
    <w:rsid w:val="00B74891"/>
    <w:rsid w:val="00BB49C7"/>
    <w:rsid w:val="00BE13BD"/>
    <w:rsid w:val="00C05C93"/>
    <w:rsid w:val="00C53F93"/>
    <w:rsid w:val="00CB6F0F"/>
    <w:rsid w:val="00CD2A17"/>
    <w:rsid w:val="00D20851"/>
    <w:rsid w:val="00D258EE"/>
    <w:rsid w:val="00D777B0"/>
    <w:rsid w:val="00DA1629"/>
    <w:rsid w:val="00DB6AD8"/>
    <w:rsid w:val="00E4750C"/>
    <w:rsid w:val="00E6196F"/>
    <w:rsid w:val="00E80B16"/>
    <w:rsid w:val="00EE14C8"/>
    <w:rsid w:val="00F34E0D"/>
    <w:rsid w:val="00F57816"/>
    <w:rsid w:val="00F76688"/>
    <w:rsid w:val="00FA47F7"/>
    <w:rsid w:val="00FD76F1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92AB45-9DB4-4486-8A52-D38AC8AE5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spacing w:line="210" w:lineRule="exact"/>
      <w:jc w:val="both"/>
      <w:textAlignment w:val="center"/>
    </w:pPr>
    <w:rPr>
      <w:rFonts w:ascii="ＭＳ 明朝" w:hAnsi="Century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565AA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65AAB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D25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Manager/>
  <Company/>
  <LinksUpToDate>false</LinksUpToDate>
  <CharactersWithSpaces>1699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adm</dc:creator>
  <cp:keywords/>
  <dc:description/>
  <cp:lastModifiedBy>Hidenori Suzuki</cp:lastModifiedBy>
  <cp:revision>2</cp:revision>
  <cp:lastPrinted>2017-03-23T02:27:00Z</cp:lastPrinted>
  <dcterms:created xsi:type="dcterms:W3CDTF">2025-09-25T14:06:00Z</dcterms:created>
  <dcterms:modified xsi:type="dcterms:W3CDTF">2025-09-25T14:06:00Z</dcterms:modified>
  <cp:category/>
</cp:coreProperties>
</file>