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20" w:rsidRDefault="00665E20" w:rsidP="00665E20">
      <w:r>
        <w:rPr>
          <w:rFonts w:hint="eastAsia"/>
        </w:rPr>
        <w:t>様式第</w:t>
      </w:r>
      <w:r>
        <w:rPr>
          <w:rFonts w:hint="eastAsia"/>
        </w:rPr>
        <w:t>1</w:t>
      </w:r>
      <w:r w:rsidR="00B92E33">
        <w:rPr>
          <w:rFonts w:hint="eastAsia"/>
        </w:rPr>
        <w:t>号（第</w:t>
      </w:r>
      <w:r w:rsidR="00B92E33">
        <w:rPr>
          <w:rFonts w:hint="eastAsia"/>
        </w:rPr>
        <w:t>2</w:t>
      </w:r>
      <w:r w:rsidR="00B92E33">
        <w:rPr>
          <w:rFonts w:hint="eastAsia"/>
        </w:rPr>
        <w:t>条関係）</w:t>
      </w:r>
    </w:p>
    <w:p w:rsidR="00665E20" w:rsidRDefault="00665E20" w:rsidP="00665E20">
      <w:pPr>
        <w:tabs>
          <w:tab w:val="left" w:pos="1920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　師　意　見　書</w:t>
      </w:r>
      <w:r w:rsidR="00C3694F">
        <w:rPr>
          <w:rFonts w:hint="eastAsia"/>
          <w:sz w:val="28"/>
          <w:szCs w:val="28"/>
        </w:rPr>
        <w:t>（一般用）</w:t>
      </w:r>
    </w:p>
    <w:p w:rsidR="00665E20" w:rsidRDefault="00665E20" w:rsidP="00665E20">
      <w:pPr>
        <w:tabs>
          <w:tab w:val="left" w:pos="1920"/>
        </w:tabs>
        <w:jc w:val="center"/>
        <w:rPr>
          <w:sz w:val="28"/>
          <w:szCs w:val="28"/>
        </w:rPr>
      </w:pPr>
    </w:p>
    <w:tbl>
      <w:tblPr>
        <w:tblW w:w="9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809"/>
        <w:gridCol w:w="1321"/>
        <w:gridCol w:w="3008"/>
      </w:tblGrid>
      <w:tr w:rsidR="00665E20" w:rsidTr="000243D6">
        <w:trPr>
          <w:trHeight w:val="5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Default="00665E20" w:rsidP="000243D6">
            <w:pPr>
              <w:tabs>
                <w:tab w:val="left" w:pos="1920"/>
              </w:tabs>
              <w:ind w:firstLineChars="100" w:firstLine="210"/>
              <w:rPr>
                <w:sz w:val="24"/>
                <w:szCs w:val="24"/>
              </w:rPr>
            </w:pPr>
            <w:r>
              <w:rPr>
                <w:rFonts w:hint="eastAsia"/>
              </w:rPr>
              <w:t>患者の氏名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Default="00665E20" w:rsidP="003F4E40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Default="00665E20" w:rsidP="000243D6">
            <w:pPr>
              <w:tabs>
                <w:tab w:val="left" w:pos="1920"/>
              </w:tabs>
              <w:ind w:left="1050" w:hanging="10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Pr="00E60902" w:rsidRDefault="00665E20" w:rsidP="000243D6">
            <w:pPr>
              <w:tabs>
                <w:tab w:val="left" w:pos="2700"/>
              </w:tabs>
              <w:jc w:val="right"/>
              <w:rPr>
                <w:sz w:val="22"/>
              </w:rPr>
            </w:pPr>
            <w:r w:rsidRPr="00E60902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Pr="00E60902">
              <w:rPr>
                <w:rFonts w:hint="eastAsia"/>
                <w:sz w:val="22"/>
              </w:rPr>
              <w:t xml:space="preserve">　　月</w:t>
            </w:r>
            <w:r>
              <w:rPr>
                <w:rFonts w:hint="eastAsia"/>
                <w:sz w:val="22"/>
              </w:rPr>
              <w:t xml:space="preserve"> </w:t>
            </w:r>
            <w:r w:rsidRPr="00E60902">
              <w:rPr>
                <w:rFonts w:hint="eastAsia"/>
                <w:sz w:val="22"/>
              </w:rPr>
              <w:t xml:space="preserve">　　日</w:t>
            </w:r>
          </w:p>
        </w:tc>
      </w:tr>
      <w:tr w:rsidR="00665E20" w:rsidTr="000243D6">
        <w:trPr>
          <w:trHeight w:val="5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Default="00665E20" w:rsidP="000243D6">
            <w:pPr>
              <w:tabs>
                <w:tab w:val="left" w:pos="1920"/>
              </w:tabs>
              <w:ind w:firstLineChars="100" w:firstLine="210"/>
              <w:rPr>
                <w:sz w:val="24"/>
                <w:szCs w:val="24"/>
              </w:rPr>
            </w:pPr>
            <w:r>
              <w:rPr>
                <w:rFonts w:hint="eastAsia"/>
              </w:rPr>
              <w:t>患者の住所</w:t>
            </w:r>
          </w:p>
        </w:tc>
        <w:tc>
          <w:tcPr>
            <w:tcW w:w="8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Default="00665E20" w:rsidP="000243D6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  <w:r>
              <w:rPr>
                <w:rFonts w:hint="eastAsia"/>
              </w:rPr>
              <w:t>北見市</w:t>
            </w:r>
          </w:p>
        </w:tc>
      </w:tr>
      <w:tr w:rsidR="00665E20" w:rsidTr="000243D6">
        <w:trPr>
          <w:trHeight w:val="5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Default="00665E20" w:rsidP="000243D6">
            <w:pPr>
              <w:tabs>
                <w:tab w:val="left" w:pos="1920"/>
              </w:tabs>
              <w:ind w:firstLineChars="100" w:firstLine="210"/>
              <w:rPr>
                <w:sz w:val="24"/>
                <w:szCs w:val="24"/>
              </w:rPr>
            </w:pPr>
            <w:r>
              <w:rPr>
                <w:rFonts w:hint="eastAsia"/>
              </w:rPr>
              <w:t>疾　患　名</w:t>
            </w:r>
          </w:p>
        </w:tc>
        <w:tc>
          <w:tcPr>
            <w:tcW w:w="8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20" w:rsidRDefault="00665E20" w:rsidP="000243D6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</w:p>
        </w:tc>
      </w:tr>
      <w:tr w:rsidR="00665E20" w:rsidTr="000243D6">
        <w:trPr>
          <w:trHeight w:val="597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Pr="00705341" w:rsidRDefault="00665E20" w:rsidP="000243D6">
            <w:pPr>
              <w:tabs>
                <w:tab w:val="left" w:pos="1920"/>
              </w:tabs>
              <w:ind w:leftChars="100" w:left="918" w:hangingChars="337" w:hanging="708"/>
              <w:rPr>
                <w:sz w:val="24"/>
                <w:szCs w:val="24"/>
              </w:rPr>
            </w:pPr>
            <w:r w:rsidRPr="00705341">
              <w:rPr>
                <w:rFonts w:hint="eastAsia"/>
              </w:rPr>
              <w:t>日常生活用具を必要とする理由</w:t>
            </w:r>
            <w:r w:rsidR="001C172F">
              <w:rPr>
                <w:rFonts w:hint="eastAsia"/>
              </w:rPr>
              <w:t>及び</w:t>
            </w:r>
            <w:bookmarkStart w:id="0" w:name="_GoBack"/>
            <w:bookmarkEnd w:id="0"/>
            <w:r w:rsidRPr="00705341">
              <w:rPr>
                <w:rFonts w:hint="eastAsia"/>
              </w:rPr>
              <w:t>身体の状況（具体的に記入して下さい）</w:t>
            </w:r>
          </w:p>
        </w:tc>
      </w:tr>
      <w:tr w:rsidR="00665E20" w:rsidTr="000243D6">
        <w:trPr>
          <w:trHeight w:val="3273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20" w:rsidRDefault="00665E20" w:rsidP="000243D6">
            <w:pPr>
              <w:rPr>
                <w:sz w:val="24"/>
                <w:szCs w:val="24"/>
              </w:rPr>
            </w:pPr>
          </w:p>
        </w:tc>
      </w:tr>
      <w:tr w:rsidR="00665E20" w:rsidTr="000243D6">
        <w:trPr>
          <w:trHeight w:val="1265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20" w:rsidRDefault="00665E20" w:rsidP="000243D6">
            <w:pPr>
              <w:tabs>
                <w:tab w:val="left" w:pos="1920"/>
              </w:tabs>
              <w:ind w:leftChars="100" w:left="918" w:hangingChars="337" w:hanging="708"/>
              <w:rPr>
                <w:sz w:val="24"/>
                <w:szCs w:val="24"/>
              </w:rPr>
            </w:pPr>
            <w:r>
              <w:rPr>
                <w:rFonts w:hint="eastAsia"/>
              </w:rPr>
              <w:t>在宅で療養が可能な程度に病状が安定しているか否か。</w:t>
            </w:r>
          </w:p>
          <w:p w:rsidR="00665E20" w:rsidRDefault="00665E20" w:rsidP="000243D6">
            <w:pPr>
              <w:tabs>
                <w:tab w:val="left" w:pos="1920"/>
              </w:tabs>
              <w:ind w:leftChars="100" w:left="918" w:hangingChars="337" w:hanging="708"/>
              <w:rPr>
                <w:sz w:val="24"/>
                <w:szCs w:val="24"/>
              </w:rPr>
            </w:pPr>
            <w:r>
              <w:rPr>
                <w:rFonts w:hint="eastAsia"/>
              </w:rPr>
              <w:t>（　当面、在宅で療養が可能であると判断できるか。）</w:t>
            </w:r>
          </w:p>
        </w:tc>
      </w:tr>
      <w:tr w:rsidR="00665E20" w:rsidTr="000243D6">
        <w:trPr>
          <w:trHeight w:val="1403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20" w:rsidRDefault="00665E20" w:rsidP="000243D6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</w:p>
        </w:tc>
      </w:tr>
      <w:tr w:rsidR="00665E20" w:rsidTr="000243D6">
        <w:trPr>
          <w:trHeight w:val="3677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20" w:rsidRDefault="00665E20" w:rsidP="000243D6">
            <w:pPr>
              <w:tabs>
                <w:tab w:val="left" w:pos="1920"/>
              </w:tabs>
              <w:ind w:leftChars="100" w:left="918" w:hangingChars="337" w:hanging="708"/>
              <w:rPr>
                <w:sz w:val="24"/>
                <w:szCs w:val="24"/>
              </w:rPr>
            </w:pPr>
            <w:r>
              <w:rPr>
                <w:rFonts w:hint="eastAsia"/>
              </w:rPr>
              <w:t>以上のとおり診断します。</w:t>
            </w:r>
          </w:p>
          <w:p w:rsidR="00665E20" w:rsidRDefault="00665E20" w:rsidP="000243D6">
            <w:pPr>
              <w:tabs>
                <w:tab w:val="left" w:pos="1920"/>
              </w:tabs>
              <w:ind w:left="1050" w:hanging="1050"/>
            </w:pPr>
          </w:p>
          <w:p w:rsidR="00665E20" w:rsidRDefault="00665E20" w:rsidP="000243D6">
            <w:pPr>
              <w:tabs>
                <w:tab w:val="left" w:pos="1920"/>
              </w:tabs>
              <w:ind w:left="1050" w:hanging="1050"/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665E20" w:rsidRDefault="00665E20" w:rsidP="000243D6">
            <w:pPr>
              <w:tabs>
                <w:tab w:val="left" w:pos="1920"/>
              </w:tabs>
              <w:ind w:left="1050" w:hanging="1050"/>
            </w:pPr>
          </w:p>
          <w:p w:rsidR="00665E20" w:rsidRDefault="00665E20" w:rsidP="000243D6">
            <w:pPr>
              <w:tabs>
                <w:tab w:val="left" w:pos="1920"/>
              </w:tabs>
              <w:ind w:leftChars="437" w:left="918" w:firstLineChars="700" w:firstLine="1470"/>
            </w:pPr>
            <w:r>
              <w:rPr>
                <w:rFonts w:hint="eastAsia"/>
              </w:rPr>
              <w:t>医療機関の所在地</w:t>
            </w:r>
          </w:p>
          <w:p w:rsidR="00665E20" w:rsidRDefault="00665E20" w:rsidP="000243D6">
            <w:pPr>
              <w:tabs>
                <w:tab w:val="left" w:pos="1920"/>
              </w:tabs>
              <w:ind w:left="1050" w:hanging="1050"/>
            </w:pPr>
          </w:p>
          <w:p w:rsidR="00665E20" w:rsidRDefault="00665E20" w:rsidP="000243D6">
            <w:pPr>
              <w:tabs>
                <w:tab w:val="left" w:pos="1920"/>
              </w:tabs>
              <w:ind w:leftChars="437" w:left="918" w:firstLineChars="700" w:firstLine="1470"/>
            </w:pPr>
            <w:r>
              <w:rPr>
                <w:rFonts w:hint="eastAsia"/>
              </w:rPr>
              <w:t>医療機関の名称</w:t>
            </w:r>
          </w:p>
          <w:p w:rsidR="00665E20" w:rsidRDefault="00665E20" w:rsidP="000243D6">
            <w:pPr>
              <w:tabs>
                <w:tab w:val="left" w:pos="1920"/>
              </w:tabs>
              <w:ind w:left="1050" w:hanging="1050"/>
            </w:pPr>
          </w:p>
          <w:p w:rsidR="00665E20" w:rsidRDefault="00665E20" w:rsidP="000243D6">
            <w:pPr>
              <w:tabs>
                <w:tab w:val="left" w:pos="1920"/>
              </w:tabs>
              <w:ind w:leftChars="437" w:left="918" w:firstLineChars="700" w:firstLine="1470"/>
            </w:pPr>
            <w:r>
              <w:rPr>
                <w:rFonts w:hint="eastAsia"/>
              </w:rPr>
              <w:t>担当医師の氏名　　　　　　　　　　　　　　　　　印</w:t>
            </w:r>
          </w:p>
          <w:p w:rsidR="00665E20" w:rsidRPr="00C539AD" w:rsidRDefault="00665E20" w:rsidP="000243D6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</w:p>
        </w:tc>
      </w:tr>
    </w:tbl>
    <w:p w:rsidR="00D63E1D" w:rsidRPr="00D63E1D" w:rsidRDefault="00D63E1D" w:rsidP="00665E20"/>
    <w:sectPr w:rsidR="00D63E1D" w:rsidRPr="00D63E1D" w:rsidSect="00D63E1D">
      <w:pgSz w:w="11906" w:h="16838"/>
      <w:pgMar w:top="144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F9" w:rsidRDefault="00F803F9" w:rsidP="00FC423F">
      <w:r>
        <w:separator/>
      </w:r>
    </w:p>
  </w:endnote>
  <w:endnote w:type="continuationSeparator" w:id="0">
    <w:p w:rsidR="00F803F9" w:rsidRDefault="00F803F9" w:rsidP="00F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F9" w:rsidRDefault="00F803F9" w:rsidP="00FC423F">
      <w:r>
        <w:separator/>
      </w:r>
    </w:p>
  </w:footnote>
  <w:footnote w:type="continuationSeparator" w:id="0">
    <w:p w:rsidR="00F803F9" w:rsidRDefault="00F803F9" w:rsidP="00FC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90B8E"/>
    <w:multiLevelType w:val="hybridMultilevel"/>
    <w:tmpl w:val="191E0A04"/>
    <w:lvl w:ilvl="0" w:tplc="7E1C7CE2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0A31103"/>
    <w:multiLevelType w:val="hybridMultilevel"/>
    <w:tmpl w:val="E95613E2"/>
    <w:lvl w:ilvl="0" w:tplc="F8B00C58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F5"/>
    <w:rsid w:val="000243D6"/>
    <w:rsid w:val="000879F4"/>
    <w:rsid w:val="000D0958"/>
    <w:rsid w:val="000E6C30"/>
    <w:rsid w:val="00127012"/>
    <w:rsid w:val="00160DC8"/>
    <w:rsid w:val="001671E2"/>
    <w:rsid w:val="001B6AEB"/>
    <w:rsid w:val="001C172F"/>
    <w:rsid w:val="001D66BC"/>
    <w:rsid w:val="001E72AD"/>
    <w:rsid w:val="002C39A5"/>
    <w:rsid w:val="00342878"/>
    <w:rsid w:val="003954CD"/>
    <w:rsid w:val="003F4E40"/>
    <w:rsid w:val="00444040"/>
    <w:rsid w:val="004471B9"/>
    <w:rsid w:val="004673E5"/>
    <w:rsid w:val="00492D8D"/>
    <w:rsid w:val="005F1BBB"/>
    <w:rsid w:val="006140BD"/>
    <w:rsid w:val="00621B28"/>
    <w:rsid w:val="00665E20"/>
    <w:rsid w:val="00705341"/>
    <w:rsid w:val="007574E6"/>
    <w:rsid w:val="00765CD3"/>
    <w:rsid w:val="00794DBD"/>
    <w:rsid w:val="007E52B5"/>
    <w:rsid w:val="00873F6A"/>
    <w:rsid w:val="008B4046"/>
    <w:rsid w:val="008D7832"/>
    <w:rsid w:val="009079CC"/>
    <w:rsid w:val="00927ED6"/>
    <w:rsid w:val="00944848"/>
    <w:rsid w:val="00963C98"/>
    <w:rsid w:val="009834AB"/>
    <w:rsid w:val="009A41A5"/>
    <w:rsid w:val="00A75141"/>
    <w:rsid w:val="00AF3A9E"/>
    <w:rsid w:val="00B468CD"/>
    <w:rsid w:val="00B6775C"/>
    <w:rsid w:val="00B92E33"/>
    <w:rsid w:val="00C25705"/>
    <w:rsid w:val="00C3694F"/>
    <w:rsid w:val="00C539AD"/>
    <w:rsid w:val="00C649F5"/>
    <w:rsid w:val="00D63E1D"/>
    <w:rsid w:val="00D971BD"/>
    <w:rsid w:val="00DE22D1"/>
    <w:rsid w:val="00DE51CF"/>
    <w:rsid w:val="00E46683"/>
    <w:rsid w:val="00E60902"/>
    <w:rsid w:val="00E828B8"/>
    <w:rsid w:val="00EB7FE9"/>
    <w:rsid w:val="00F803F9"/>
    <w:rsid w:val="00FA2802"/>
    <w:rsid w:val="00FC18EC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8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2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uiPriority w:val="99"/>
    <w:rsid w:val="00FC423F"/>
    <w:rPr>
      <w:kern w:val="2"/>
      <w:sz w:val="21"/>
    </w:rPr>
  </w:style>
  <w:style w:type="paragraph" w:styleId="a5">
    <w:name w:val="Body Text"/>
    <w:basedOn w:val="a"/>
    <w:link w:val="a6"/>
    <w:semiHidden/>
    <w:unhideWhenUsed/>
    <w:rsid w:val="00FC423F"/>
    <w:rPr>
      <w:sz w:val="20"/>
      <w:szCs w:val="20"/>
    </w:rPr>
  </w:style>
  <w:style w:type="character" w:customStyle="1" w:styleId="a6">
    <w:name w:val="本文 (文字)"/>
    <w:link w:val="a5"/>
    <w:semiHidden/>
    <w:rsid w:val="00FC423F"/>
    <w:rPr>
      <w:kern w:val="2"/>
    </w:rPr>
  </w:style>
  <w:style w:type="paragraph" w:styleId="2">
    <w:name w:val="Body Text 2"/>
    <w:basedOn w:val="a"/>
    <w:link w:val="20"/>
    <w:unhideWhenUsed/>
    <w:rsid w:val="00FC423F"/>
    <w:pPr>
      <w:widowControl/>
      <w:jc w:val="center"/>
    </w:pPr>
    <w:rPr>
      <w:sz w:val="20"/>
      <w:szCs w:val="20"/>
    </w:rPr>
  </w:style>
  <w:style w:type="character" w:customStyle="1" w:styleId="20">
    <w:name w:val="本文 2 (文字)"/>
    <w:link w:val="2"/>
    <w:rsid w:val="00FC423F"/>
    <w:rPr>
      <w:kern w:val="2"/>
    </w:rPr>
  </w:style>
  <w:style w:type="paragraph" w:styleId="a7">
    <w:name w:val="footer"/>
    <w:basedOn w:val="a"/>
    <w:link w:val="a8"/>
    <w:uiPriority w:val="99"/>
    <w:unhideWhenUsed/>
    <w:rsid w:val="00F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423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C4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C4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1E72AD"/>
    <w:pPr>
      <w:ind w:leftChars="400" w:left="851"/>
    </w:pPr>
  </w:style>
  <w:style w:type="character" w:customStyle="1" w:styleId="ac">
    <w:name w:val="本文インデント (文字)"/>
    <w:link w:val="ab"/>
    <w:uiPriority w:val="99"/>
    <w:semiHidden/>
    <w:rsid w:val="001E72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2022-12-27T01:54:00Z</dcterms:created>
  <dcterms:modified xsi:type="dcterms:W3CDTF">2023-01-19T00:18:00Z</dcterms:modified>
</cp:coreProperties>
</file>