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26" w:rsidRPr="00872F26" w:rsidRDefault="00872F26" w:rsidP="00872F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F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寄　附　講　座　の　概　要</w:t>
      </w: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F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大学名（部局等名）</w:t>
      </w: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F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寄附講座の名称</w:t>
      </w: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F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寄　附　者</w:t>
      </w:r>
      <w:r w:rsidR="00B107E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2F26" w:rsidRPr="00872F26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2F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寄附者の概要</w:t>
      </w:r>
    </w:p>
    <w:p w:rsidR="00B107EB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（１）設立年月日</w:t>
      </w:r>
    </w:p>
    <w:p w:rsidR="00B107EB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（２）資本金</w:t>
      </w:r>
    </w:p>
    <w:p w:rsidR="00B107EB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（３）売上高</w:t>
      </w:r>
    </w:p>
    <w:p w:rsidR="00B107EB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（４）従業員数</w:t>
      </w:r>
    </w:p>
    <w:p w:rsidR="00872F26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（５）事業内容</w:t>
      </w:r>
    </w:p>
    <w:p w:rsidR="00B107EB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Times New Roman" w:eastAsia="ＭＳ 明朝" w:hAnsi="Times New Roman" w:cs="ＭＳ 明朝" w:hint="eastAsia"/>
          <w:kern w:val="0"/>
          <w:sz w:val="22"/>
        </w:rPr>
        <w:t>５　寄附金額（施設設備等を併せて寄附する場合はその概要）</w:t>
      </w:r>
    </w:p>
    <w:p w:rsidR="00872F26" w:rsidRPr="009B3572" w:rsidRDefault="00B107EB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　　　総額　　　　　円</w:t>
      </w:r>
    </w:p>
    <w:p w:rsidR="00872F26" w:rsidRPr="009B3572" w:rsidRDefault="00B107EB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GoBack"/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　　　　　　年度　　　　　円</w:t>
      </w:r>
    </w:p>
    <w:bookmarkEnd w:id="0"/>
    <w:p w:rsidR="00B107EB" w:rsidRPr="009B3572" w:rsidRDefault="00B107EB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　　　　　　年度　　　　　円</w:t>
      </w: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Times New Roman" w:eastAsia="ＭＳ 明朝" w:hAnsi="Times New Roman" w:cs="ＭＳ 明朝" w:hint="eastAsia"/>
          <w:kern w:val="0"/>
          <w:sz w:val="22"/>
        </w:rPr>
        <w:t>６　寄附の時期及び期間</w:t>
      </w:r>
    </w:p>
    <w:p w:rsidR="00872F26" w:rsidRPr="009B3572" w:rsidRDefault="00B107EB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　　（１）寄附の時期：　各年度　　月に納入</w:t>
      </w:r>
    </w:p>
    <w:p w:rsidR="00B107EB" w:rsidRPr="009B3572" w:rsidRDefault="00B107EB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　　（２）期間：</w:t>
      </w:r>
    </w:p>
    <w:p w:rsidR="00B107EB" w:rsidRPr="009B3572" w:rsidRDefault="00B107EB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2C4226" w:rsidRPr="009B3572" w:rsidRDefault="00872F26" w:rsidP="002C42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Times New Roman" w:eastAsia="ＭＳ 明朝" w:hAnsi="Times New Roman" w:cs="ＭＳ 明朝" w:hint="eastAsia"/>
          <w:kern w:val="0"/>
          <w:sz w:val="22"/>
        </w:rPr>
        <w:t>７　寄附金の使途</w:t>
      </w:r>
    </w:p>
    <w:p w:rsidR="00B94BBE" w:rsidRPr="009B3572" w:rsidRDefault="002C4226" w:rsidP="00872F26">
      <w:pPr>
        <w:overflowPunct w:val="0"/>
        <w:textAlignment w:val="baseline"/>
      </w:pP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</w:t>
      </w: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fldChar w:fldCharType="begin"/>
      </w: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instrText xml:space="preserve"> LINK </w:instrText>
      </w:r>
      <w:r w:rsidR="00B94BBE"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instrText>Excel.Sheet.12</w:instrText>
      </w:r>
      <w:r w:rsidR="00B94BBE"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instrText xml:space="preserve"> \\\\ds23.cc.yamaguchi-u.ac.jp\\学術研究部\\研究推進課\\総括係（New　H30~)\\D09　寄附講座\\20210820要項作成\\様式\\使途.xlsx 様式!R3C1:R20C6 </w:instrText>
      </w: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instrText xml:space="preserve">\a \f 4 \h  \* MERGEFORMAT </w:instrText>
      </w: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fldChar w:fldCharType="separate"/>
      </w:r>
    </w:p>
    <w:tbl>
      <w:tblPr>
        <w:tblW w:w="92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2126"/>
        <w:gridCol w:w="1603"/>
        <w:gridCol w:w="1603"/>
        <w:gridCol w:w="1603"/>
        <w:gridCol w:w="1864"/>
      </w:tblGrid>
      <w:tr w:rsidR="009B3572" w:rsidRPr="009B3572" w:rsidTr="00B94BBE">
        <w:trPr>
          <w:divId w:val="1425807942"/>
          <w:trHeight w:val="147"/>
        </w:trPr>
        <w:tc>
          <w:tcPr>
            <w:tcW w:w="25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4BBE" w:rsidRPr="009B3572" w:rsidRDefault="00B24FA3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必要経費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年 月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年 月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年 月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備　　考</w:t>
            </w:r>
          </w:p>
        </w:tc>
      </w:tr>
      <w:tr w:rsidR="009B3572" w:rsidRPr="009B3572" w:rsidTr="00B94BBE">
        <w:trPr>
          <w:divId w:val="1425807942"/>
          <w:trHeight w:val="147"/>
        </w:trPr>
        <w:tc>
          <w:tcPr>
            <w:tcW w:w="25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～ 年 月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～ 年 月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～ 年 月</w:t>
            </w: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人件費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小　計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教育研究費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設備備品費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光熱水料費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消耗品費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図書購入費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印刷製本費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雑役務費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営　繕　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そ　の　他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小　計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旅　　費</w:t>
            </w:r>
          </w:p>
        </w:tc>
        <w:tc>
          <w:tcPr>
            <w:tcW w:w="21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研究集会等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小　計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B3572" w:rsidRPr="009B3572" w:rsidTr="00B94BBE">
        <w:trPr>
          <w:divId w:val="1425807942"/>
          <w:trHeight w:val="200"/>
        </w:trPr>
        <w:tc>
          <w:tcPr>
            <w:tcW w:w="2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4BBE" w:rsidRPr="009B3572" w:rsidRDefault="00B94BBE" w:rsidP="00B94B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BBE" w:rsidRPr="009B3572" w:rsidRDefault="00B94BBE" w:rsidP="00B94B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BBE" w:rsidRPr="009B3572" w:rsidRDefault="00B94BBE" w:rsidP="00B94B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B357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B107EB" w:rsidRPr="009B3572" w:rsidRDefault="002C42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fldChar w:fldCharType="end"/>
      </w:r>
    </w:p>
    <w:p w:rsidR="00B107EB" w:rsidRPr="009B3572" w:rsidRDefault="00B107EB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Times New Roman" w:eastAsia="ＭＳ 明朝" w:hAnsi="Times New Roman" w:cs="ＭＳ 明朝" w:hint="eastAsia"/>
          <w:kern w:val="0"/>
          <w:sz w:val="22"/>
        </w:rPr>
        <w:t>８　寄附方法</w:t>
      </w:r>
      <w:r w:rsidR="00B107EB" w:rsidRPr="009B3572">
        <w:rPr>
          <w:rFonts w:ascii="Times New Roman" w:eastAsia="ＭＳ 明朝" w:hAnsi="Times New Roman" w:cs="ＭＳ 明朝" w:hint="eastAsia"/>
          <w:kern w:val="0"/>
          <w:sz w:val="22"/>
        </w:rPr>
        <w:t xml:space="preserve">　山口大学寄附講座規則第１１条の定めによる。</w:t>
      </w: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Times New Roman" w:eastAsia="ＭＳ 明朝" w:hAnsi="Times New Roman" w:cs="ＭＳ 明朝" w:hint="eastAsia"/>
          <w:kern w:val="0"/>
          <w:sz w:val="22"/>
        </w:rPr>
        <w:t xml:space="preserve">９　</w:t>
      </w:r>
      <w:r w:rsidR="00B24FA3" w:rsidRPr="009B3572">
        <w:rPr>
          <w:rFonts w:ascii="Times New Roman" w:eastAsia="ＭＳ 明朝" w:hAnsi="Times New Roman" w:cs="ＭＳ 明朝" w:hint="eastAsia"/>
          <w:kern w:val="0"/>
          <w:sz w:val="22"/>
        </w:rPr>
        <w:t>寄附講座の構成（</w:t>
      </w:r>
      <w:r w:rsidRPr="009B3572">
        <w:rPr>
          <w:rFonts w:ascii="Times New Roman" w:eastAsia="ＭＳ 明朝" w:hAnsi="Times New Roman" w:cs="ＭＳ 明朝" w:hint="eastAsia"/>
          <w:kern w:val="0"/>
          <w:sz w:val="22"/>
        </w:rPr>
        <w:t>担当教員名及び職名</w:t>
      </w:r>
      <w:r w:rsidR="00B24FA3" w:rsidRPr="009B3572">
        <w:rPr>
          <w:rFonts w:ascii="Times New Roman" w:eastAsia="ＭＳ 明朝" w:hAnsi="Times New Roman" w:cs="ＭＳ 明朝" w:hint="eastAsia"/>
          <w:kern w:val="0"/>
          <w:sz w:val="22"/>
        </w:rPr>
        <w:t>）</w:t>
      </w: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Times New Roman" w:eastAsia="ＭＳ 明朝" w:hAnsi="Times New Roman" w:cs="Times New Roman"/>
          <w:kern w:val="0"/>
          <w:sz w:val="22"/>
        </w:rPr>
        <w:t>10</w:t>
      </w:r>
      <w:r w:rsidRPr="009B3572">
        <w:rPr>
          <w:rFonts w:ascii="Times New Roman" w:eastAsia="ＭＳ 明朝" w:hAnsi="Times New Roman" w:cs="ＭＳ 明朝" w:hint="eastAsia"/>
          <w:kern w:val="0"/>
          <w:sz w:val="22"/>
        </w:rPr>
        <w:t xml:space="preserve">　寄附講座の教育研究領域の概要（カリキュラムを含む。）</w:t>
      </w:r>
    </w:p>
    <w:p w:rsidR="00B107EB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（１）設置目的</w:t>
      </w:r>
    </w:p>
    <w:p w:rsidR="00B107EB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t>（２）</w:t>
      </w: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設置場所</w:t>
      </w:r>
      <w:r w:rsidR="00B24FA3"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（建物名称・室名等）</w:t>
      </w:r>
    </w:p>
    <w:p w:rsidR="00B107EB" w:rsidRPr="009B3572" w:rsidRDefault="00B107EB" w:rsidP="00B107E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（３）研究内容の概要</w:t>
      </w:r>
    </w:p>
    <w:p w:rsidR="00B107EB" w:rsidRPr="009B3572" w:rsidRDefault="00B107EB" w:rsidP="00B107EB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/>
          <w:spacing w:val="2"/>
          <w:kern w:val="0"/>
          <w:szCs w:val="21"/>
        </w:rPr>
        <w:t>（４）</w:t>
      </w: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教育内容の概要</w:t>
      </w:r>
    </w:p>
    <w:p w:rsidR="00B107EB" w:rsidRPr="009B3572" w:rsidRDefault="00B107EB" w:rsidP="00B107E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（５）期待される効果</w:t>
      </w: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72F26" w:rsidRPr="009B3572" w:rsidRDefault="00872F26" w:rsidP="00872F2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B3572">
        <w:rPr>
          <w:rFonts w:ascii="Times New Roman" w:eastAsia="ＭＳ 明朝" w:hAnsi="Times New Roman" w:cs="Times New Roman"/>
          <w:kern w:val="0"/>
          <w:sz w:val="22"/>
        </w:rPr>
        <w:t>11</w:t>
      </w:r>
      <w:r w:rsidRPr="009B3572">
        <w:rPr>
          <w:rFonts w:ascii="Times New Roman" w:eastAsia="ＭＳ 明朝" w:hAnsi="Times New Roman" w:cs="ＭＳ 明朝" w:hint="eastAsia"/>
          <w:kern w:val="0"/>
          <w:sz w:val="22"/>
        </w:rPr>
        <w:t xml:space="preserve">　現有組織の構成状況及びそれらに照らした寄附受入れの必要性</w:t>
      </w:r>
    </w:p>
    <w:p w:rsidR="007F65E2" w:rsidRPr="009B3572" w:rsidRDefault="009B3572"/>
    <w:sectPr w:rsidR="007F65E2" w:rsidRPr="009B3572" w:rsidSect="006E184C"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EB" w:rsidRDefault="00B107EB" w:rsidP="00B107EB">
      <w:r>
        <w:separator/>
      </w:r>
    </w:p>
  </w:endnote>
  <w:endnote w:type="continuationSeparator" w:id="0">
    <w:p w:rsidR="00B107EB" w:rsidRDefault="00B107EB" w:rsidP="00B1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EB" w:rsidRDefault="00B107EB" w:rsidP="00B107EB">
      <w:r>
        <w:separator/>
      </w:r>
    </w:p>
  </w:footnote>
  <w:footnote w:type="continuationSeparator" w:id="0">
    <w:p w:rsidR="00B107EB" w:rsidRDefault="00B107EB" w:rsidP="00B1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26"/>
    <w:rsid w:val="002C4226"/>
    <w:rsid w:val="003A2CF8"/>
    <w:rsid w:val="006E184C"/>
    <w:rsid w:val="00872F26"/>
    <w:rsid w:val="0092355A"/>
    <w:rsid w:val="009B3572"/>
    <w:rsid w:val="00B107EB"/>
    <w:rsid w:val="00B24FA3"/>
    <w:rsid w:val="00B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6013D-0A5B-445B-879E-F4829210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EB"/>
  </w:style>
  <w:style w:type="paragraph" w:styleId="a5">
    <w:name w:val="footer"/>
    <w:basedOn w:val="a"/>
    <w:link w:val="a6"/>
    <w:uiPriority w:val="99"/>
    <w:unhideWhenUsed/>
    <w:rsid w:val="00B1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EB"/>
  </w:style>
  <w:style w:type="paragraph" w:styleId="a7">
    <w:name w:val="Balloon Text"/>
    <w:basedOn w:val="a"/>
    <w:link w:val="a8"/>
    <w:uiPriority w:val="99"/>
    <w:semiHidden/>
    <w:unhideWhenUsed/>
    <w:rsid w:val="009B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山口大学研究推進課</cp:lastModifiedBy>
  <cp:revision>2</cp:revision>
  <dcterms:created xsi:type="dcterms:W3CDTF">2022-01-26T07:15:00Z</dcterms:created>
  <dcterms:modified xsi:type="dcterms:W3CDTF">2022-01-26T07:15:00Z</dcterms:modified>
</cp:coreProperties>
</file>